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7C" w:rsidRDefault="0006168E">
      <w:bookmarkStart w:id="0" w:name="_GoBack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271780</wp:posOffset>
                </wp:positionV>
                <wp:extent cx="619125" cy="619125"/>
                <wp:effectExtent l="57150" t="38100" r="66675" b="8572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204.4pt;margin-top:21.4pt;width:48.75pt;height:48.7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90805</wp:posOffset>
                </wp:positionV>
                <wp:extent cx="800100" cy="600075"/>
                <wp:effectExtent l="57150" t="38100" r="57150" b="8572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" o:spid="_x0000_s1026" type="#_x0000_t32" style="position:absolute;margin-left:414.4pt;margin-top:7.15pt;width:63pt;height:47.2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3081654</wp:posOffset>
                </wp:positionV>
                <wp:extent cx="1076325" cy="962025"/>
                <wp:effectExtent l="57150" t="38100" r="47625" b="857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5" cy="962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" o:spid="_x0000_s1026" type="#_x0000_t32" style="position:absolute;margin-left:171.4pt;margin-top:242.65pt;width:84.75pt;height:75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E445E" wp14:editId="7E3197FF">
                <wp:simplePos x="0" y="0"/>
                <wp:positionH relativeFrom="column">
                  <wp:posOffset>5262880</wp:posOffset>
                </wp:positionH>
                <wp:positionV relativeFrom="paragraph">
                  <wp:posOffset>3081655</wp:posOffset>
                </wp:positionV>
                <wp:extent cx="866775" cy="933450"/>
                <wp:effectExtent l="57150" t="38100" r="85725" b="952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" o:spid="_x0000_s1026" type="#_x0000_t32" style="position:absolute;margin-left:414.4pt;margin-top:242.65pt;width:68.2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A1F3F" wp14:editId="30ED7E97">
                <wp:simplePos x="0" y="0"/>
                <wp:positionH relativeFrom="column">
                  <wp:posOffset>-328295</wp:posOffset>
                </wp:positionH>
                <wp:positionV relativeFrom="paragraph">
                  <wp:posOffset>-128270</wp:posOffset>
                </wp:positionV>
                <wp:extent cx="2924175" cy="3000375"/>
                <wp:effectExtent l="57150" t="38100" r="85725" b="1047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000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93A" w:rsidRDefault="002F761D" w:rsidP="0013793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3793A">
                              <w:rPr>
                                <w:b/>
                              </w:rPr>
                              <w:t xml:space="preserve">Intercambios </w:t>
                            </w:r>
                            <w:r w:rsidRPr="0013793A">
                              <w:rPr>
                                <w:b/>
                                <w:sz w:val="20"/>
                                <w:szCs w:val="20"/>
                              </w:rPr>
                              <w:t>humanos</w:t>
                            </w:r>
                          </w:p>
                          <w:p w:rsidR="0013793A" w:rsidRPr="0013793A" w:rsidRDefault="002F761D" w:rsidP="001379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379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793A" w:rsidRPr="0013793A">
                              <w:rPr>
                                <w:b/>
                                <w:sz w:val="20"/>
                                <w:szCs w:val="20"/>
                              </w:rPr>
                              <w:t>Turismo de masas</w:t>
                            </w:r>
                            <w:r w:rsidR="0013793A" w:rsidRPr="0013793A">
                              <w:rPr>
                                <w:sz w:val="20"/>
                                <w:szCs w:val="20"/>
                              </w:rPr>
                              <w:t> : los turistas no salen de su hotel / apenas visitan la región / los empleados de los hoteles , restaurantes a lo mejor no tienen buenas condiciones de vidaA menudo estos turistas no respetan a los habitantes ( ruido / idioma / desprecio)</w:t>
                            </w:r>
                          </w:p>
                          <w:p w:rsidR="0013793A" w:rsidRPr="0013793A" w:rsidRDefault="0013793A" w:rsidP="0013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793A">
                              <w:rPr>
                                <w:b/>
                                <w:sz w:val="20"/>
                                <w:szCs w:val="20"/>
                              </w:rPr>
                              <w:t>Turismo responsable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  <w:r w:rsidRPr="0013793A">
                              <w:rPr>
                                <w:sz w:val="20"/>
                                <w:szCs w:val="20"/>
                              </w:rPr>
                              <w:t>Es importante compartir con los habitantes  . No presentarse como un « conquistador » . Respetar a la gente . Interesarse en sus costumbres.</w:t>
                            </w:r>
                          </w:p>
                          <w:p w:rsidR="002F761D" w:rsidRDefault="002F761D" w:rsidP="002F761D">
                            <w:pPr>
                              <w:jc w:val="center"/>
                            </w:pPr>
                          </w:p>
                          <w:p w:rsidR="0013793A" w:rsidRDefault="0013793A" w:rsidP="002F761D">
                            <w:pPr>
                              <w:jc w:val="center"/>
                            </w:pPr>
                          </w:p>
                          <w:p w:rsidR="0013793A" w:rsidRDefault="0013793A" w:rsidP="002F761D">
                            <w:pPr>
                              <w:jc w:val="center"/>
                            </w:pPr>
                          </w:p>
                          <w:p w:rsidR="0013793A" w:rsidRDefault="0013793A" w:rsidP="002F761D">
                            <w:pPr>
                              <w:jc w:val="center"/>
                            </w:pPr>
                          </w:p>
                          <w:p w:rsidR="0013793A" w:rsidRDefault="0013793A" w:rsidP="002F761D">
                            <w:pPr>
                              <w:jc w:val="center"/>
                            </w:pPr>
                          </w:p>
                          <w:p w:rsidR="0013793A" w:rsidRDefault="0013793A" w:rsidP="002F761D">
                            <w:pPr>
                              <w:jc w:val="center"/>
                            </w:pPr>
                          </w:p>
                          <w:p w:rsidR="0013793A" w:rsidRDefault="0013793A" w:rsidP="002F761D">
                            <w:pPr>
                              <w:jc w:val="center"/>
                            </w:pPr>
                          </w:p>
                          <w:p w:rsidR="0013793A" w:rsidRDefault="0013793A" w:rsidP="002F761D">
                            <w:pPr>
                              <w:jc w:val="center"/>
                            </w:pPr>
                          </w:p>
                          <w:p w:rsidR="0013793A" w:rsidRDefault="0013793A" w:rsidP="002F761D">
                            <w:pPr>
                              <w:jc w:val="center"/>
                            </w:pPr>
                          </w:p>
                          <w:p w:rsidR="00E61ED3" w:rsidRDefault="00E61ED3" w:rsidP="002F761D">
                            <w:pPr>
                              <w:jc w:val="center"/>
                            </w:pPr>
                          </w:p>
                          <w:p w:rsidR="00E61ED3" w:rsidRDefault="00E61ED3" w:rsidP="002F761D">
                            <w:pPr>
                              <w:jc w:val="center"/>
                            </w:pPr>
                          </w:p>
                          <w:p w:rsidR="00E61ED3" w:rsidRDefault="00E61ED3" w:rsidP="002F76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-25.85pt;margin-top:-10.1pt;width:230.25pt;height:2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3793A" w:rsidRDefault="002F761D" w:rsidP="0013793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3793A">
                        <w:rPr>
                          <w:b/>
                        </w:rPr>
                        <w:t xml:space="preserve">Intercambios </w:t>
                      </w:r>
                      <w:r w:rsidRPr="0013793A">
                        <w:rPr>
                          <w:b/>
                          <w:sz w:val="20"/>
                          <w:szCs w:val="20"/>
                        </w:rPr>
                        <w:t>humanos</w:t>
                      </w:r>
                    </w:p>
                    <w:p w:rsidR="0013793A" w:rsidRPr="0013793A" w:rsidRDefault="002F761D" w:rsidP="0013793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3793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3793A" w:rsidRPr="0013793A">
                        <w:rPr>
                          <w:b/>
                          <w:sz w:val="20"/>
                          <w:szCs w:val="20"/>
                        </w:rPr>
                        <w:t>Turismo de masas</w:t>
                      </w:r>
                      <w:r w:rsidR="0013793A" w:rsidRPr="0013793A">
                        <w:rPr>
                          <w:sz w:val="20"/>
                          <w:szCs w:val="20"/>
                        </w:rPr>
                        <w:t> : los turistas no salen de su hotel / apenas visitan la región / los empleados de los hoteles , restaurantes a lo mejor no tienen buenas condiciones de vidaA menudo estos turistas no respetan a los habitantes ( ruido / idioma / desprecio)</w:t>
                      </w:r>
                    </w:p>
                    <w:p w:rsidR="0013793A" w:rsidRPr="0013793A" w:rsidRDefault="0013793A" w:rsidP="0013793A">
                      <w:pPr>
                        <w:rPr>
                          <w:sz w:val="20"/>
                          <w:szCs w:val="20"/>
                        </w:rPr>
                      </w:pPr>
                      <w:r w:rsidRPr="0013793A">
                        <w:rPr>
                          <w:b/>
                          <w:sz w:val="20"/>
                          <w:szCs w:val="20"/>
                        </w:rPr>
                        <w:t>Turismo responsable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 :</w:t>
                      </w:r>
                      <w:r w:rsidRPr="0013793A">
                        <w:rPr>
                          <w:sz w:val="20"/>
                          <w:szCs w:val="20"/>
                        </w:rPr>
                        <w:t>Es importante compartir con los habitantes  . No presentarse como un « conquistador » . Respetar a la gente . Interesarse en sus costumbres.</w:t>
                      </w:r>
                    </w:p>
                    <w:p w:rsidR="002F761D" w:rsidRDefault="002F761D" w:rsidP="002F761D">
                      <w:pPr>
                        <w:jc w:val="center"/>
                      </w:pPr>
                    </w:p>
                    <w:p w:rsidR="0013793A" w:rsidRDefault="0013793A" w:rsidP="002F761D">
                      <w:pPr>
                        <w:jc w:val="center"/>
                      </w:pPr>
                    </w:p>
                    <w:p w:rsidR="0013793A" w:rsidRDefault="0013793A" w:rsidP="002F761D">
                      <w:pPr>
                        <w:jc w:val="center"/>
                      </w:pPr>
                    </w:p>
                    <w:p w:rsidR="0013793A" w:rsidRDefault="0013793A" w:rsidP="002F761D">
                      <w:pPr>
                        <w:jc w:val="center"/>
                      </w:pPr>
                    </w:p>
                    <w:p w:rsidR="0013793A" w:rsidRDefault="0013793A" w:rsidP="002F761D">
                      <w:pPr>
                        <w:jc w:val="center"/>
                      </w:pPr>
                    </w:p>
                    <w:p w:rsidR="0013793A" w:rsidRDefault="0013793A" w:rsidP="002F761D">
                      <w:pPr>
                        <w:jc w:val="center"/>
                      </w:pPr>
                    </w:p>
                    <w:p w:rsidR="0013793A" w:rsidRDefault="0013793A" w:rsidP="002F761D">
                      <w:pPr>
                        <w:jc w:val="center"/>
                      </w:pPr>
                    </w:p>
                    <w:p w:rsidR="0013793A" w:rsidRDefault="0013793A" w:rsidP="002F761D">
                      <w:pPr>
                        <w:jc w:val="center"/>
                      </w:pPr>
                    </w:p>
                    <w:p w:rsidR="0013793A" w:rsidRDefault="0013793A" w:rsidP="002F761D">
                      <w:pPr>
                        <w:jc w:val="center"/>
                      </w:pPr>
                    </w:p>
                    <w:p w:rsidR="00E61ED3" w:rsidRDefault="00E61ED3" w:rsidP="002F761D">
                      <w:pPr>
                        <w:jc w:val="center"/>
                      </w:pPr>
                    </w:p>
                    <w:p w:rsidR="00E61ED3" w:rsidRDefault="00E61ED3" w:rsidP="002F761D">
                      <w:pPr>
                        <w:jc w:val="center"/>
                      </w:pPr>
                    </w:p>
                    <w:p w:rsidR="00E61ED3" w:rsidRDefault="00E61ED3" w:rsidP="002F76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92EC0" wp14:editId="7893464D">
                <wp:simplePos x="0" y="0"/>
                <wp:positionH relativeFrom="column">
                  <wp:posOffset>3176905</wp:posOffset>
                </wp:positionH>
                <wp:positionV relativeFrom="paragraph">
                  <wp:posOffset>642620</wp:posOffset>
                </wp:positionV>
                <wp:extent cx="2286000" cy="2543175"/>
                <wp:effectExtent l="57150" t="38100" r="76200" b="1047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543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61D" w:rsidRPr="002F761D" w:rsidRDefault="002F761D" w:rsidP="002F761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761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El turismo y la noción de Espacios e Intercambios </w:t>
                            </w:r>
                          </w:p>
                          <w:p w:rsidR="002F761D" w:rsidRDefault="002F761D" w:rsidP="002F761D">
                            <w:pPr>
                              <w:jc w:val="center"/>
                            </w:pPr>
                            <w:r>
                              <w:t xml:space="preserve">Pbk :¿Qué intercambios genera el turismo hoy ? </w:t>
                            </w:r>
                          </w:p>
                          <w:p w:rsidR="002F761D" w:rsidRDefault="002F761D" w:rsidP="002F761D">
                            <w:pPr>
                              <w:jc w:val="center"/>
                            </w:pPr>
                            <w:r>
                              <w:t>Pbk : ¿En qué medida el turismo impacta los espacios </w:t>
                            </w:r>
                            <w:r w:rsidR="009F031F">
                              <w:t xml:space="preserve">y los intercambios 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7" style="position:absolute;margin-left:250.15pt;margin-top:50.6pt;width:180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F761D" w:rsidRPr="002F761D" w:rsidRDefault="002F761D" w:rsidP="002F761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761D">
                        <w:rPr>
                          <w:b/>
                          <w:sz w:val="28"/>
                          <w:szCs w:val="28"/>
                        </w:rPr>
                        <w:t xml:space="preserve">El turismo y la noción de Espacios e Intercambios </w:t>
                      </w:r>
                    </w:p>
                    <w:p w:rsidR="002F761D" w:rsidRDefault="002F761D" w:rsidP="002F761D">
                      <w:pPr>
                        <w:jc w:val="center"/>
                      </w:pPr>
                      <w:r>
                        <w:t xml:space="preserve">Pbk :¿Qué intercambios genera el turismo hoy ? </w:t>
                      </w:r>
                    </w:p>
                    <w:p w:rsidR="002F761D" w:rsidRDefault="002F761D" w:rsidP="002F761D">
                      <w:pPr>
                        <w:jc w:val="center"/>
                      </w:pPr>
                      <w:r>
                        <w:t>Pbk : ¿En qué medida el turismo impacta los espacios </w:t>
                      </w:r>
                      <w:r w:rsidR="009F031F">
                        <w:t xml:space="preserve">y los intercambios </w:t>
                      </w:r>
                      <w: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CEDE9" wp14:editId="363FD9BD">
                <wp:simplePos x="0" y="0"/>
                <wp:positionH relativeFrom="column">
                  <wp:posOffset>6062980</wp:posOffset>
                </wp:positionH>
                <wp:positionV relativeFrom="paragraph">
                  <wp:posOffset>-499745</wp:posOffset>
                </wp:positionV>
                <wp:extent cx="3067050" cy="3267075"/>
                <wp:effectExtent l="57150" t="38100" r="76200" b="1047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267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61D" w:rsidRDefault="002F761D" w:rsidP="002F76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793A">
                              <w:rPr>
                                <w:b/>
                              </w:rPr>
                              <w:t>Intercambios económicos</w:t>
                            </w:r>
                          </w:p>
                          <w:p w:rsidR="0013793A" w:rsidRPr="0013793A" w:rsidRDefault="0013793A" w:rsidP="002F76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3793A">
                              <w:rPr>
                                <w:sz w:val="20"/>
                                <w:szCs w:val="20"/>
                              </w:rPr>
                              <w:t xml:space="preserve">El turismo contribuye al PIB de los países </w:t>
                            </w:r>
                          </w:p>
                          <w:p w:rsidR="0013793A" w:rsidRDefault="0013793A" w:rsidP="0013793A">
                            <w:r w:rsidRPr="0013793A">
                              <w:rPr>
                                <w:sz w:val="20"/>
                                <w:szCs w:val="20"/>
                              </w:rPr>
                              <w:t>En tiempos de crisis, puede ser una manera de desarrollar la economía porque gen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era empleo y fomenta el consumo. Beneficios para la población.</w:t>
                            </w:r>
                            <w:r w:rsidRPr="0013793A">
                              <w:t xml:space="preserve"> </w:t>
                            </w:r>
                            <w:r w:rsidRPr="0013793A">
                              <w:rPr>
                                <w:sz w:val="20"/>
                                <w:szCs w:val="20"/>
                              </w:rPr>
                              <w:t>El turismo responsable puede basarse en el comercio justo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13793A">
                              <w:t xml:space="preserve"> </w:t>
                            </w:r>
                            <w:r>
                              <w:t>L</w:t>
                            </w:r>
                            <w:r w:rsidRPr="0013793A">
                              <w:rPr>
                                <w:sz w:val="20"/>
                                <w:szCs w:val="20"/>
                              </w:rPr>
                              <w:t>a construcción / rehabiltación de casas, edificios, monumentos con las normas  de « sostenibilidad » ( dvpt durable)  puede desarrollar oficios de la economía verde , por ejemplo energías eólicas / agricultura bio etc…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Construcción de infraestructuras sostenibles .</w:t>
                            </w:r>
                          </w:p>
                          <w:p w:rsidR="0013793A" w:rsidRPr="0013793A" w:rsidRDefault="0013793A" w:rsidP="002F761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3793A" w:rsidRDefault="0013793A" w:rsidP="002F761D">
                            <w:pPr>
                              <w:jc w:val="center"/>
                            </w:pPr>
                          </w:p>
                          <w:p w:rsidR="0013793A" w:rsidRDefault="0013793A" w:rsidP="002F761D">
                            <w:pPr>
                              <w:jc w:val="center"/>
                            </w:pPr>
                          </w:p>
                          <w:p w:rsidR="0013793A" w:rsidRDefault="0013793A" w:rsidP="002F761D">
                            <w:pPr>
                              <w:jc w:val="center"/>
                            </w:pPr>
                          </w:p>
                          <w:p w:rsidR="00E61ED3" w:rsidRDefault="00E61ED3" w:rsidP="002F761D">
                            <w:pPr>
                              <w:jc w:val="center"/>
                            </w:pPr>
                          </w:p>
                          <w:p w:rsidR="00E61ED3" w:rsidRDefault="00E61ED3" w:rsidP="002F761D">
                            <w:pPr>
                              <w:jc w:val="center"/>
                            </w:pPr>
                          </w:p>
                          <w:p w:rsidR="00E61ED3" w:rsidRDefault="00E61ED3" w:rsidP="002F76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8" style="position:absolute;margin-left:477.4pt;margin-top:-39.35pt;width:241.5pt;height:25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F761D" w:rsidRDefault="002F761D" w:rsidP="002F761D">
                      <w:pPr>
                        <w:jc w:val="center"/>
                        <w:rPr>
                          <w:b/>
                        </w:rPr>
                      </w:pPr>
                      <w:r w:rsidRPr="0013793A">
                        <w:rPr>
                          <w:b/>
                        </w:rPr>
                        <w:t>Intercambios económicos</w:t>
                      </w:r>
                    </w:p>
                    <w:p w:rsidR="0013793A" w:rsidRPr="0013793A" w:rsidRDefault="0013793A" w:rsidP="002F76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3793A">
                        <w:rPr>
                          <w:sz w:val="20"/>
                          <w:szCs w:val="20"/>
                        </w:rPr>
                        <w:t xml:space="preserve">El turismo contribuye al PIB de los países </w:t>
                      </w:r>
                    </w:p>
                    <w:p w:rsidR="0013793A" w:rsidRDefault="0013793A" w:rsidP="0013793A">
                      <w:r w:rsidRPr="0013793A">
                        <w:rPr>
                          <w:sz w:val="20"/>
                          <w:szCs w:val="20"/>
                        </w:rPr>
                        <w:t>En tiempos de crisis, puede ser una manera de desarrollar la economía porque gen</w:t>
                      </w:r>
                      <w:r>
                        <w:rPr>
                          <w:sz w:val="20"/>
                          <w:szCs w:val="20"/>
                        </w:rPr>
                        <w:t>era empleo y fomenta el consumo. Beneficios para la población.</w:t>
                      </w:r>
                      <w:r w:rsidRPr="0013793A">
                        <w:t xml:space="preserve"> </w:t>
                      </w:r>
                      <w:r w:rsidRPr="0013793A">
                        <w:rPr>
                          <w:sz w:val="20"/>
                          <w:szCs w:val="20"/>
                        </w:rPr>
                        <w:t>El turismo responsable puede basarse en el comercio justo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13793A">
                        <w:t xml:space="preserve"> </w:t>
                      </w:r>
                      <w:r>
                        <w:t>L</w:t>
                      </w:r>
                      <w:r w:rsidRPr="0013793A">
                        <w:rPr>
                          <w:sz w:val="20"/>
                          <w:szCs w:val="20"/>
                        </w:rPr>
                        <w:t>a construcción / rehabiltación de casas, edificios, monumentos con las normas  de « sostenibilidad » ( dvpt durable)  puede desarrollar oficios de la economía verde , por ejemplo energías eólicas / agricultura bio etc…</w:t>
                      </w:r>
                      <w:r>
                        <w:rPr>
                          <w:sz w:val="20"/>
                          <w:szCs w:val="20"/>
                        </w:rPr>
                        <w:t xml:space="preserve">  Construcción de infraestructuras sostenibles .</w:t>
                      </w:r>
                    </w:p>
                    <w:p w:rsidR="0013793A" w:rsidRPr="0013793A" w:rsidRDefault="0013793A" w:rsidP="002F761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3793A" w:rsidRDefault="0013793A" w:rsidP="002F761D">
                      <w:pPr>
                        <w:jc w:val="center"/>
                      </w:pPr>
                    </w:p>
                    <w:p w:rsidR="0013793A" w:rsidRDefault="0013793A" w:rsidP="002F761D">
                      <w:pPr>
                        <w:jc w:val="center"/>
                      </w:pPr>
                    </w:p>
                    <w:p w:rsidR="0013793A" w:rsidRDefault="0013793A" w:rsidP="002F761D">
                      <w:pPr>
                        <w:jc w:val="center"/>
                      </w:pPr>
                    </w:p>
                    <w:p w:rsidR="00E61ED3" w:rsidRDefault="00E61ED3" w:rsidP="002F761D">
                      <w:pPr>
                        <w:jc w:val="center"/>
                      </w:pPr>
                    </w:p>
                    <w:p w:rsidR="00E61ED3" w:rsidRDefault="00E61ED3" w:rsidP="002F761D">
                      <w:pPr>
                        <w:jc w:val="center"/>
                      </w:pPr>
                    </w:p>
                    <w:p w:rsidR="00E61ED3" w:rsidRDefault="00E61ED3" w:rsidP="002F76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3793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0F62F" wp14:editId="364150B3">
                <wp:simplePos x="0" y="0"/>
                <wp:positionH relativeFrom="column">
                  <wp:posOffset>5901055</wp:posOffset>
                </wp:positionH>
                <wp:positionV relativeFrom="paragraph">
                  <wp:posOffset>3986530</wp:posOffset>
                </wp:positionV>
                <wp:extent cx="3371850" cy="1695450"/>
                <wp:effectExtent l="57150" t="38100" r="76200" b="952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695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93A" w:rsidRDefault="002F761D" w:rsidP="0013793A">
                            <w:pPr>
                              <w:rPr>
                                <w:b/>
                              </w:rPr>
                            </w:pPr>
                            <w:r w:rsidRPr="0013793A">
                              <w:rPr>
                                <w:b/>
                              </w:rPr>
                              <w:t>Espacios protegidos</w:t>
                            </w:r>
                          </w:p>
                          <w:p w:rsidR="0013793A" w:rsidRPr="0013793A" w:rsidRDefault="002F761D" w:rsidP="0013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="0013793A" w:rsidRPr="0013793A">
                              <w:rPr>
                                <w:b/>
                                <w:sz w:val="20"/>
                                <w:szCs w:val="20"/>
                              </w:rPr>
                              <w:t>Turismo responsable</w:t>
                            </w:r>
                            <w:r w:rsidR="0013793A" w:rsidRPr="0013793A">
                              <w:rPr>
                                <w:sz w:val="20"/>
                                <w:szCs w:val="20"/>
                              </w:rPr>
                              <w:t xml:space="preserve"> : protección de la naturaleza ( cf Parques naturales / Patrimonios de la Humanidad) Medidas realizadas </w:t>
                            </w:r>
                            <w:r w:rsidR="0013793A">
                              <w:rPr>
                                <w:sz w:val="20"/>
                                <w:szCs w:val="20"/>
                              </w:rPr>
                              <w:t>para desarrollar turismo verde </w:t>
                            </w:r>
                            <w:r w:rsidR="0013793A" w:rsidRPr="0013793A">
                              <w:rPr>
                                <w:sz w:val="20"/>
                                <w:szCs w:val="20"/>
                              </w:rPr>
                              <w:t>-Luchar contra urbanizaciones / construcciones devastadoras para el litoral / montañas/ bosques</w:t>
                            </w:r>
                          </w:p>
                          <w:p w:rsidR="002F761D" w:rsidRDefault="002F761D" w:rsidP="002F761D">
                            <w:pPr>
                              <w:jc w:val="center"/>
                            </w:pPr>
                          </w:p>
                          <w:p w:rsidR="0013793A" w:rsidRDefault="0013793A" w:rsidP="002F761D">
                            <w:pPr>
                              <w:jc w:val="center"/>
                            </w:pPr>
                          </w:p>
                          <w:p w:rsidR="0013793A" w:rsidRDefault="0013793A" w:rsidP="002F761D">
                            <w:pPr>
                              <w:jc w:val="center"/>
                            </w:pPr>
                          </w:p>
                          <w:p w:rsidR="00E61ED3" w:rsidRDefault="00E61ED3" w:rsidP="002F761D">
                            <w:pPr>
                              <w:jc w:val="center"/>
                            </w:pPr>
                          </w:p>
                          <w:p w:rsidR="00E61ED3" w:rsidRDefault="00E61ED3" w:rsidP="002F761D">
                            <w:pPr>
                              <w:jc w:val="center"/>
                            </w:pPr>
                          </w:p>
                          <w:p w:rsidR="00E61ED3" w:rsidRDefault="00E61ED3" w:rsidP="002F76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9" style="position:absolute;margin-left:464.65pt;margin-top:313.9pt;width:265.5pt;height:1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3793A" w:rsidRDefault="002F761D" w:rsidP="0013793A">
                      <w:pPr>
                        <w:rPr>
                          <w:b/>
                        </w:rPr>
                      </w:pPr>
                      <w:r w:rsidRPr="0013793A">
                        <w:rPr>
                          <w:b/>
                        </w:rPr>
                        <w:t>Espacios protegidos</w:t>
                      </w:r>
                    </w:p>
                    <w:p w:rsidR="0013793A" w:rsidRPr="0013793A" w:rsidRDefault="002F761D" w:rsidP="0013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="0013793A" w:rsidRPr="0013793A">
                        <w:rPr>
                          <w:b/>
                          <w:sz w:val="20"/>
                          <w:szCs w:val="20"/>
                        </w:rPr>
                        <w:t>Turismo responsable</w:t>
                      </w:r>
                      <w:r w:rsidR="0013793A" w:rsidRPr="0013793A">
                        <w:rPr>
                          <w:sz w:val="20"/>
                          <w:szCs w:val="20"/>
                        </w:rPr>
                        <w:t xml:space="preserve"> : protección de la naturaleza ( cf Parques naturales / Patrimonios de la Humanidad) Medidas realizadas </w:t>
                      </w:r>
                      <w:r w:rsidR="0013793A">
                        <w:rPr>
                          <w:sz w:val="20"/>
                          <w:szCs w:val="20"/>
                        </w:rPr>
                        <w:t>para desarrollar turismo verde </w:t>
                      </w:r>
                      <w:r w:rsidR="0013793A" w:rsidRPr="0013793A">
                        <w:rPr>
                          <w:sz w:val="20"/>
                          <w:szCs w:val="20"/>
                        </w:rPr>
                        <w:t>-Luchar contra urbanizaciones / construcciones devastadoras para el litoral / montañas/ bosques</w:t>
                      </w:r>
                    </w:p>
                    <w:p w:rsidR="002F761D" w:rsidRDefault="002F761D" w:rsidP="002F761D">
                      <w:pPr>
                        <w:jc w:val="center"/>
                      </w:pPr>
                    </w:p>
                    <w:p w:rsidR="0013793A" w:rsidRDefault="0013793A" w:rsidP="002F761D">
                      <w:pPr>
                        <w:jc w:val="center"/>
                      </w:pPr>
                    </w:p>
                    <w:p w:rsidR="0013793A" w:rsidRDefault="0013793A" w:rsidP="002F761D">
                      <w:pPr>
                        <w:jc w:val="center"/>
                      </w:pPr>
                    </w:p>
                    <w:p w:rsidR="00E61ED3" w:rsidRDefault="00E61ED3" w:rsidP="002F761D">
                      <w:pPr>
                        <w:jc w:val="center"/>
                      </w:pPr>
                    </w:p>
                    <w:p w:rsidR="00E61ED3" w:rsidRDefault="00E61ED3" w:rsidP="002F761D">
                      <w:pPr>
                        <w:jc w:val="center"/>
                      </w:pPr>
                    </w:p>
                    <w:p w:rsidR="00E61ED3" w:rsidRDefault="00E61ED3" w:rsidP="002F76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F76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5FEF6" wp14:editId="2302F1E5">
                <wp:simplePos x="0" y="0"/>
                <wp:positionH relativeFrom="column">
                  <wp:posOffset>328930</wp:posOffset>
                </wp:positionH>
                <wp:positionV relativeFrom="paragraph">
                  <wp:posOffset>4043680</wp:posOffset>
                </wp:positionV>
                <wp:extent cx="2847975" cy="1638300"/>
                <wp:effectExtent l="57150" t="38100" r="85725" b="952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93A" w:rsidRDefault="002F761D" w:rsidP="0013793A">
                            <w:pPr>
                              <w:rPr>
                                <w:b/>
                              </w:rPr>
                            </w:pPr>
                            <w:r w:rsidRPr="0013793A">
                              <w:rPr>
                                <w:b/>
                              </w:rPr>
                              <w:t>Espacios en peligro</w:t>
                            </w:r>
                          </w:p>
                          <w:p w:rsidR="0013793A" w:rsidRPr="0013793A" w:rsidRDefault="002F761D" w:rsidP="0013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79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793A" w:rsidRPr="0013793A">
                              <w:rPr>
                                <w:b/>
                                <w:sz w:val="20"/>
                                <w:szCs w:val="20"/>
                              </w:rPr>
                              <w:t>Turismo de masas</w:t>
                            </w:r>
                            <w:r w:rsidR="0013793A" w:rsidRPr="0013793A">
                              <w:rPr>
                                <w:sz w:val="20"/>
                                <w:szCs w:val="20"/>
                              </w:rPr>
                              <w:t> : grandes infraestructuras / monumentos (cf Machu Picchu</w:t>
                            </w:r>
                            <w:r w:rsidR="0013793A">
                              <w:rPr>
                                <w:sz w:val="20"/>
                                <w:szCs w:val="20"/>
                              </w:rPr>
                              <w:t xml:space="preserve">  / Venecia / </w:t>
                            </w:r>
                            <w:r w:rsidR="0013793A" w:rsidRPr="0013793A">
                              <w:rPr>
                                <w:sz w:val="20"/>
                                <w:szCs w:val="20"/>
                              </w:rPr>
                              <w:t>) que pueden deteriorarse / playas , bares, discotecas…</w:t>
                            </w:r>
                          </w:p>
                          <w:p w:rsidR="002F761D" w:rsidRDefault="002F761D" w:rsidP="002F761D">
                            <w:pPr>
                              <w:jc w:val="center"/>
                            </w:pPr>
                          </w:p>
                          <w:p w:rsidR="00E61ED3" w:rsidRDefault="00E61ED3" w:rsidP="002F761D">
                            <w:pPr>
                              <w:jc w:val="center"/>
                            </w:pPr>
                          </w:p>
                          <w:p w:rsidR="00E61ED3" w:rsidRDefault="00E61ED3" w:rsidP="002F761D">
                            <w:pPr>
                              <w:jc w:val="center"/>
                            </w:pPr>
                          </w:p>
                          <w:p w:rsidR="00E61ED3" w:rsidRDefault="00E61ED3" w:rsidP="002F76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" o:spid="_x0000_s1030" style="position:absolute;margin-left:25.9pt;margin-top:318.4pt;width:224.25pt;height:12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3793A" w:rsidRDefault="002F761D" w:rsidP="0013793A">
                      <w:pPr>
                        <w:rPr>
                          <w:b/>
                        </w:rPr>
                      </w:pPr>
                      <w:r w:rsidRPr="0013793A">
                        <w:rPr>
                          <w:b/>
                        </w:rPr>
                        <w:t>Espacios en peligro</w:t>
                      </w:r>
                    </w:p>
                    <w:p w:rsidR="0013793A" w:rsidRPr="0013793A" w:rsidRDefault="002F761D" w:rsidP="0013793A">
                      <w:pPr>
                        <w:rPr>
                          <w:sz w:val="20"/>
                          <w:szCs w:val="20"/>
                        </w:rPr>
                      </w:pPr>
                      <w:r w:rsidRPr="0013793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3793A" w:rsidRPr="0013793A">
                        <w:rPr>
                          <w:b/>
                          <w:sz w:val="20"/>
                          <w:szCs w:val="20"/>
                        </w:rPr>
                        <w:t>Turismo de masas</w:t>
                      </w:r>
                      <w:r w:rsidR="0013793A" w:rsidRPr="0013793A">
                        <w:rPr>
                          <w:sz w:val="20"/>
                          <w:szCs w:val="20"/>
                        </w:rPr>
                        <w:t> : grandes infraestructuras / monumentos (cf Machu Picchu</w:t>
                      </w:r>
                      <w:r w:rsidR="0013793A">
                        <w:rPr>
                          <w:sz w:val="20"/>
                          <w:szCs w:val="20"/>
                        </w:rPr>
                        <w:t xml:space="preserve">  / Venecia / </w:t>
                      </w:r>
                      <w:r w:rsidR="0013793A" w:rsidRPr="0013793A">
                        <w:rPr>
                          <w:sz w:val="20"/>
                          <w:szCs w:val="20"/>
                        </w:rPr>
                        <w:t>) que pueden deteriorarse / playas , bares, discotecas…</w:t>
                      </w:r>
                    </w:p>
                    <w:p w:rsidR="002F761D" w:rsidRDefault="002F761D" w:rsidP="002F761D">
                      <w:pPr>
                        <w:jc w:val="center"/>
                      </w:pPr>
                    </w:p>
                    <w:p w:rsidR="00E61ED3" w:rsidRDefault="00E61ED3" w:rsidP="002F761D">
                      <w:pPr>
                        <w:jc w:val="center"/>
                      </w:pPr>
                    </w:p>
                    <w:p w:rsidR="00E61ED3" w:rsidRDefault="00E61ED3" w:rsidP="002F761D">
                      <w:pPr>
                        <w:jc w:val="center"/>
                      </w:pPr>
                    </w:p>
                    <w:p w:rsidR="00E61ED3" w:rsidRDefault="00E61ED3" w:rsidP="002F76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4047C" w:rsidSect="002F76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1D"/>
    <w:rsid w:val="00000D4C"/>
    <w:rsid w:val="00002689"/>
    <w:rsid w:val="0000306A"/>
    <w:rsid w:val="00003588"/>
    <w:rsid w:val="00005B4E"/>
    <w:rsid w:val="0000607B"/>
    <w:rsid w:val="00007534"/>
    <w:rsid w:val="00007A7B"/>
    <w:rsid w:val="0001263F"/>
    <w:rsid w:val="0001306D"/>
    <w:rsid w:val="00013DF9"/>
    <w:rsid w:val="00015500"/>
    <w:rsid w:val="00016BDA"/>
    <w:rsid w:val="0002008F"/>
    <w:rsid w:val="000213D5"/>
    <w:rsid w:val="000220E8"/>
    <w:rsid w:val="00023658"/>
    <w:rsid w:val="00024A02"/>
    <w:rsid w:val="00024BA9"/>
    <w:rsid w:val="00024C06"/>
    <w:rsid w:val="000256C9"/>
    <w:rsid w:val="00026C67"/>
    <w:rsid w:val="000273D9"/>
    <w:rsid w:val="00027757"/>
    <w:rsid w:val="0003046C"/>
    <w:rsid w:val="0003112E"/>
    <w:rsid w:val="000313FD"/>
    <w:rsid w:val="000316C3"/>
    <w:rsid w:val="00035059"/>
    <w:rsid w:val="00035144"/>
    <w:rsid w:val="00035400"/>
    <w:rsid w:val="00037DF1"/>
    <w:rsid w:val="0004003E"/>
    <w:rsid w:val="000400EC"/>
    <w:rsid w:val="00040F09"/>
    <w:rsid w:val="00041C91"/>
    <w:rsid w:val="000436F8"/>
    <w:rsid w:val="00043D0A"/>
    <w:rsid w:val="00044666"/>
    <w:rsid w:val="000453D1"/>
    <w:rsid w:val="00045438"/>
    <w:rsid w:val="000457CE"/>
    <w:rsid w:val="000462B9"/>
    <w:rsid w:val="00050EB5"/>
    <w:rsid w:val="00051FB7"/>
    <w:rsid w:val="00052E18"/>
    <w:rsid w:val="000545ED"/>
    <w:rsid w:val="000546CE"/>
    <w:rsid w:val="00054F95"/>
    <w:rsid w:val="000550B5"/>
    <w:rsid w:val="00055534"/>
    <w:rsid w:val="00055E5A"/>
    <w:rsid w:val="0005607B"/>
    <w:rsid w:val="00056780"/>
    <w:rsid w:val="00056EEC"/>
    <w:rsid w:val="000579AF"/>
    <w:rsid w:val="000609C9"/>
    <w:rsid w:val="0006158E"/>
    <w:rsid w:val="0006168E"/>
    <w:rsid w:val="0006268C"/>
    <w:rsid w:val="00062B77"/>
    <w:rsid w:val="00063D6A"/>
    <w:rsid w:val="000718C8"/>
    <w:rsid w:val="00072D34"/>
    <w:rsid w:val="00073ACF"/>
    <w:rsid w:val="00073AD8"/>
    <w:rsid w:val="000748F0"/>
    <w:rsid w:val="00075B71"/>
    <w:rsid w:val="00075E97"/>
    <w:rsid w:val="000769A8"/>
    <w:rsid w:val="00076BF8"/>
    <w:rsid w:val="000801FF"/>
    <w:rsid w:val="000812B5"/>
    <w:rsid w:val="000818C9"/>
    <w:rsid w:val="000819F1"/>
    <w:rsid w:val="00085B66"/>
    <w:rsid w:val="0008610F"/>
    <w:rsid w:val="00086DE4"/>
    <w:rsid w:val="00087FEB"/>
    <w:rsid w:val="00090DB6"/>
    <w:rsid w:val="0009360C"/>
    <w:rsid w:val="00093C3C"/>
    <w:rsid w:val="000960E1"/>
    <w:rsid w:val="000967BA"/>
    <w:rsid w:val="00096A1D"/>
    <w:rsid w:val="00096FD5"/>
    <w:rsid w:val="0009707F"/>
    <w:rsid w:val="000977E6"/>
    <w:rsid w:val="000A2901"/>
    <w:rsid w:val="000A3B7B"/>
    <w:rsid w:val="000A4FCB"/>
    <w:rsid w:val="000A54A1"/>
    <w:rsid w:val="000A5533"/>
    <w:rsid w:val="000A5898"/>
    <w:rsid w:val="000A645C"/>
    <w:rsid w:val="000A68AA"/>
    <w:rsid w:val="000A7608"/>
    <w:rsid w:val="000B08F6"/>
    <w:rsid w:val="000B1EC7"/>
    <w:rsid w:val="000B2AC0"/>
    <w:rsid w:val="000B38F9"/>
    <w:rsid w:val="000B4A30"/>
    <w:rsid w:val="000B4E03"/>
    <w:rsid w:val="000B4F9E"/>
    <w:rsid w:val="000B5365"/>
    <w:rsid w:val="000B58F5"/>
    <w:rsid w:val="000B6C32"/>
    <w:rsid w:val="000C0A1D"/>
    <w:rsid w:val="000C18FF"/>
    <w:rsid w:val="000C4B32"/>
    <w:rsid w:val="000C557F"/>
    <w:rsid w:val="000C61F2"/>
    <w:rsid w:val="000C77CA"/>
    <w:rsid w:val="000C7E27"/>
    <w:rsid w:val="000D04EC"/>
    <w:rsid w:val="000D1B8D"/>
    <w:rsid w:val="000D2325"/>
    <w:rsid w:val="000D3E0F"/>
    <w:rsid w:val="000D4F02"/>
    <w:rsid w:val="000D6553"/>
    <w:rsid w:val="000D78E6"/>
    <w:rsid w:val="000D794F"/>
    <w:rsid w:val="000E03FB"/>
    <w:rsid w:val="000E0A66"/>
    <w:rsid w:val="000E0BF0"/>
    <w:rsid w:val="000E0D92"/>
    <w:rsid w:val="000E0FC0"/>
    <w:rsid w:val="000E206F"/>
    <w:rsid w:val="000E272D"/>
    <w:rsid w:val="000E2FE7"/>
    <w:rsid w:val="000E3184"/>
    <w:rsid w:val="000E3856"/>
    <w:rsid w:val="000E4BE2"/>
    <w:rsid w:val="000E55A1"/>
    <w:rsid w:val="000E598E"/>
    <w:rsid w:val="000E76E9"/>
    <w:rsid w:val="000F0375"/>
    <w:rsid w:val="000F0986"/>
    <w:rsid w:val="000F0A8C"/>
    <w:rsid w:val="000F1288"/>
    <w:rsid w:val="000F2BAC"/>
    <w:rsid w:val="000F4BA8"/>
    <w:rsid w:val="001001F0"/>
    <w:rsid w:val="0010093E"/>
    <w:rsid w:val="00100CA2"/>
    <w:rsid w:val="00101EB1"/>
    <w:rsid w:val="001030C0"/>
    <w:rsid w:val="00105319"/>
    <w:rsid w:val="00106582"/>
    <w:rsid w:val="00107F1E"/>
    <w:rsid w:val="00110EA0"/>
    <w:rsid w:val="001121EC"/>
    <w:rsid w:val="00113F15"/>
    <w:rsid w:val="0011429B"/>
    <w:rsid w:val="00114B33"/>
    <w:rsid w:val="00114CD0"/>
    <w:rsid w:val="00115738"/>
    <w:rsid w:val="00115B72"/>
    <w:rsid w:val="00116647"/>
    <w:rsid w:val="00116EBF"/>
    <w:rsid w:val="00117C11"/>
    <w:rsid w:val="0012008E"/>
    <w:rsid w:val="00120C87"/>
    <w:rsid w:val="00120DC1"/>
    <w:rsid w:val="001214ED"/>
    <w:rsid w:val="0012219E"/>
    <w:rsid w:val="001222A7"/>
    <w:rsid w:val="0012434D"/>
    <w:rsid w:val="0012481B"/>
    <w:rsid w:val="00125363"/>
    <w:rsid w:val="00125847"/>
    <w:rsid w:val="001266BA"/>
    <w:rsid w:val="00126A03"/>
    <w:rsid w:val="00126E1F"/>
    <w:rsid w:val="001301F7"/>
    <w:rsid w:val="00130342"/>
    <w:rsid w:val="0013051A"/>
    <w:rsid w:val="001321C0"/>
    <w:rsid w:val="0013256A"/>
    <w:rsid w:val="00132F04"/>
    <w:rsid w:val="0013453D"/>
    <w:rsid w:val="00134C7A"/>
    <w:rsid w:val="00136BDC"/>
    <w:rsid w:val="00137923"/>
    <w:rsid w:val="0013793A"/>
    <w:rsid w:val="00141812"/>
    <w:rsid w:val="00142005"/>
    <w:rsid w:val="00142AF7"/>
    <w:rsid w:val="00144047"/>
    <w:rsid w:val="00145529"/>
    <w:rsid w:val="001457FE"/>
    <w:rsid w:val="00145EE5"/>
    <w:rsid w:val="00146260"/>
    <w:rsid w:val="00146EF7"/>
    <w:rsid w:val="0015047D"/>
    <w:rsid w:val="001512EE"/>
    <w:rsid w:val="00151CAC"/>
    <w:rsid w:val="00152B89"/>
    <w:rsid w:val="001536E8"/>
    <w:rsid w:val="0015615C"/>
    <w:rsid w:val="0015703B"/>
    <w:rsid w:val="0015766E"/>
    <w:rsid w:val="00157B0D"/>
    <w:rsid w:val="00157C72"/>
    <w:rsid w:val="00160943"/>
    <w:rsid w:val="00160F22"/>
    <w:rsid w:val="001612C5"/>
    <w:rsid w:val="0016185C"/>
    <w:rsid w:val="00163A2B"/>
    <w:rsid w:val="00165106"/>
    <w:rsid w:val="00166AF1"/>
    <w:rsid w:val="00166E71"/>
    <w:rsid w:val="00167689"/>
    <w:rsid w:val="00171484"/>
    <w:rsid w:val="0017191A"/>
    <w:rsid w:val="00172440"/>
    <w:rsid w:val="00172B76"/>
    <w:rsid w:val="00172D71"/>
    <w:rsid w:val="00172DFF"/>
    <w:rsid w:val="001730B3"/>
    <w:rsid w:val="00177834"/>
    <w:rsid w:val="00177BC1"/>
    <w:rsid w:val="001807BA"/>
    <w:rsid w:val="00180AF4"/>
    <w:rsid w:val="0018137A"/>
    <w:rsid w:val="00182E8E"/>
    <w:rsid w:val="00183553"/>
    <w:rsid w:val="00186753"/>
    <w:rsid w:val="00187860"/>
    <w:rsid w:val="0018795A"/>
    <w:rsid w:val="00187F72"/>
    <w:rsid w:val="00191262"/>
    <w:rsid w:val="00191802"/>
    <w:rsid w:val="00191871"/>
    <w:rsid w:val="00191FBF"/>
    <w:rsid w:val="001931DA"/>
    <w:rsid w:val="00193C1D"/>
    <w:rsid w:val="0019456A"/>
    <w:rsid w:val="00194F65"/>
    <w:rsid w:val="0019553A"/>
    <w:rsid w:val="00195CB4"/>
    <w:rsid w:val="0019655E"/>
    <w:rsid w:val="001A18B9"/>
    <w:rsid w:val="001A1AA3"/>
    <w:rsid w:val="001A240E"/>
    <w:rsid w:val="001A2A8F"/>
    <w:rsid w:val="001A4932"/>
    <w:rsid w:val="001B053A"/>
    <w:rsid w:val="001B170F"/>
    <w:rsid w:val="001B215F"/>
    <w:rsid w:val="001B5070"/>
    <w:rsid w:val="001B5FCE"/>
    <w:rsid w:val="001C0583"/>
    <w:rsid w:val="001C11B8"/>
    <w:rsid w:val="001C1A3C"/>
    <w:rsid w:val="001C28A8"/>
    <w:rsid w:val="001C4602"/>
    <w:rsid w:val="001C49BC"/>
    <w:rsid w:val="001C5DC7"/>
    <w:rsid w:val="001C6208"/>
    <w:rsid w:val="001C7296"/>
    <w:rsid w:val="001C73AA"/>
    <w:rsid w:val="001C7999"/>
    <w:rsid w:val="001D07BC"/>
    <w:rsid w:val="001D0CDB"/>
    <w:rsid w:val="001D14DE"/>
    <w:rsid w:val="001D168F"/>
    <w:rsid w:val="001D1B40"/>
    <w:rsid w:val="001D29E6"/>
    <w:rsid w:val="001D3B6D"/>
    <w:rsid w:val="001D7D5E"/>
    <w:rsid w:val="001E102F"/>
    <w:rsid w:val="001E1059"/>
    <w:rsid w:val="001E11A1"/>
    <w:rsid w:val="001E1714"/>
    <w:rsid w:val="001E1BB8"/>
    <w:rsid w:val="001E3330"/>
    <w:rsid w:val="001E3354"/>
    <w:rsid w:val="001E355D"/>
    <w:rsid w:val="001E3769"/>
    <w:rsid w:val="001E38A2"/>
    <w:rsid w:val="001E6258"/>
    <w:rsid w:val="001E62AA"/>
    <w:rsid w:val="001E6571"/>
    <w:rsid w:val="001E6D71"/>
    <w:rsid w:val="001E6E9A"/>
    <w:rsid w:val="001E7063"/>
    <w:rsid w:val="001E7703"/>
    <w:rsid w:val="001E7A08"/>
    <w:rsid w:val="001F0BCD"/>
    <w:rsid w:val="001F100D"/>
    <w:rsid w:val="001F206C"/>
    <w:rsid w:val="001F233B"/>
    <w:rsid w:val="001F2DE0"/>
    <w:rsid w:val="001F3CB2"/>
    <w:rsid w:val="001F5CE5"/>
    <w:rsid w:val="001F677E"/>
    <w:rsid w:val="001F7AE9"/>
    <w:rsid w:val="00200C4E"/>
    <w:rsid w:val="00200CBD"/>
    <w:rsid w:val="002012E7"/>
    <w:rsid w:val="0020304C"/>
    <w:rsid w:val="00204CA2"/>
    <w:rsid w:val="00205650"/>
    <w:rsid w:val="002056E4"/>
    <w:rsid w:val="00205BC9"/>
    <w:rsid w:val="00206581"/>
    <w:rsid w:val="00206768"/>
    <w:rsid w:val="00206FB7"/>
    <w:rsid w:val="0020787F"/>
    <w:rsid w:val="00210176"/>
    <w:rsid w:val="002105C0"/>
    <w:rsid w:val="00211B51"/>
    <w:rsid w:val="00211EA0"/>
    <w:rsid w:val="002125D5"/>
    <w:rsid w:val="00212D64"/>
    <w:rsid w:val="00213B0A"/>
    <w:rsid w:val="00213B90"/>
    <w:rsid w:val="002148D1"/>
    <w:rsid w:val="00216EA6"/>
    <w:rsid w:val="00217B8A"/>
    <w:rsid w:val="0022170D"/>
    <w:rsid w:val="00221B9E"/>
    <w:rsid w:val="00222453"/>
    <w:rsid w:val="0022245A"/>
    <w:rsid w:val="00223497"/>
    <w:rsid w:val="00223635"/>
    <w:rsid w:val="00224477"/>
    <w:rsid w:val="0023040E"/>
    <w:rsid w:val="0023086D"/>
    <w:rsid w:val="002312E9"/>
    <w:rsid w:val="00231C82"/>
    <w:rsid w:val="00231DAB"/>
    <w:rsid w:val="00234220"/>
    <w:rsid w:val="00234C26"/>
    <w:rsid w:val="00235426"/>
    <w:rsid w:val="002355DC"/>
    <w:rsid w:val="0023619C"/>
    <w:rsid w:val="00237C4C"/>
    <w:rsid w:val="00240053"/>
    <w:rsid w:val="00240331"/>
    <w:rsid w:val="0024056F"/>
    <w:rsid w:val="002406E6"/>
    <w:rsid w:val="00240E53"/>
    <w:rsid w:val="00241646"/>
    <w:rsid w:val="002424E3"/>
    <w:rsid w:val="0024393A"/>
    <w:rsid w:val="00244ADA"/>
    <w:rsid w:val="00244EAB"/>
    <w:rsid w:val="00244F97"/>
    <w:rsid w:val="00246519"/>
    <w:rsid w:val="00246C26"/>
    <w:rsid w:val="00246E39"/>
    <w:rsid w:val="00250F60"/>
    <w:rsid w:val="00251D5E"/>
    <w:rsid w:val="0025345D"/>
    <w:rsid w:val="00253E17"/>
    <w:rsid w:val="0025412D"/>
    <w:rsid w:val="002551E7"/>
    <w:rsid w:val="00255319"/>
    <w:rsid w:val="002561C3"/>
    <w:rsid w:val="00256332"/>
    <w:rsid w:val="002565C4"/>
    <w:rsid w:val="00256858"/>
    <w:rsid w:val="00257539"/>
    <w:rsid w:val="00261829"/>
    <w:rsid w:val="00261CED"/>
    <w:rsid w:val="002627CB"/>
    <w:rsid w:val="00263F2A"/>
    <w:rsid w:val="002642A5"/>
    <w:rsid w:val="00264B84"/>
    <w:rsid w:val="00264B9E"/>
    <w:rsid w:val="00264E55"/>
    <w:rsid w:val="0026508C"/>
    <w:rsid w:val="00265C20"/>
    <w:rsid w:val="002664E3"/>
    <w:rsid w:val="0026706C"/>
    <w:rsid w:val="00267BA2"/>
    <w:rsid w:val="00267D8B"/>
    <w:rsid w:val="002705E8"/>
    <w:rsid w:val="0027091D"/>
    <w:rsid w:val="00270C36"/>
    <w:rsid w:val="00273DB1"/>
    <w:rsid w:val="0027513A"/>
    <w:rsid w:val="00275C8F"/>
    <w:rsid w:val="002764DC"/>
    <w:rsid w:val="00277041"/>
    <w:rsid w:val="00277C61"/>
    <w:rsid w:val="00280574"/>
    <w:rsid w:val="00282769"/>
    <w:rsid w:val="00282A6D"/>
    <w:rsid w:val="00286523"/>
    <w:rsid w:val="00286F2C"/>
    <w:rsid w:val="00287346"/>
    <w:rsid w:val="002874B4"/>
    <w:rsid w:val="00287A64"/>
    <w:rsid w:val="00290331"/>
    <w:rsid w:val="00290747"/>
    <w:rsid w:val="00290A67"/>
    <w:rsid w:val="00291010"/>
    <w:rsid w:val="00291C4F"/>
    <w:rsid w:val="00291CD7"/>
    <w:rsid w:val="0029228B"/>
    <w:rsid w:val="00294562"/>
    <w:rsid w:val="00295F01"/>
    <w:rsid w:val="002974F9"/>
    <w:rsid w:val="00297602"/>
    <w:rsid w:val="002A42CD"/>
    <w:rsid w:val="002A4A86"/>
    <w:rsid w:val="002A6059"/>
    <w:rsid w:val="002A64CB"/>
    <w:rsid w:val="002B0131"/>
    <w:rsid w:val="002B0CF3"/>
    <w:rsid w:val="002B1834"/>
    <w:rsid w:val="002B1BEF"/>
    <w:rsid w:val="002B2668"/>
    <w:rsid w:val="002B2AF2"/>
    <w:rsid w:val="002B4649"/>
    <w:rsid w:val="002B47A5"/>
    <w:rsid w:val="002B49B2"/>
    <w:rsid w:val="002B51E5"/>
    <w:rsid w:val="002B7842"/>
    <w:rsid w:val="002C0B58"/>
    <w:rsid w:val="002C2F28"/>
    <w:rsid w:val="002C313F"/>
    <w:rsid w:val="002C3D43"/>
    <w:rsid w:val="002C4708"/>
    <w:rsid w:val="002C49B3"/>
    <w:rsid w:val="002C49D9"/>
    <w:rsid w:val="002C50E0"/>
    <w:rsid w:val="002C531B"/>
    <w:rsid w:val="002C56B7"/>
    <w:rsid w:val="002D0251"/>
    <w:rsid w:val="002D0A60"/>
    <w:rsid w:val="002D1791"/>
    <w:rsid w:val="002D28D0"/>
    <w:rsid w:val="002D31C6"/>
    <w:rsid w:val="002D3954"/>
    <w:rsid w:val="002D3A8A"/>
    <w:rsid w:val="002D4BD5"/>
    <w:rsid w:val="002D4CF1"/>
    <w:rsid w:val="002D5A63"/>
    <w:rsid w:val="002D69A7"/>
    <w:rsid w:val="002D6B57"/>
    <w:rsid w:val="002D7ABE"/>
    <w:rsid w:val="002E1545"/>
    <w:rsid w:val="002E1C82"/>
    <w:rsid w:val="002E1D50"/>
    <w:rsid w:val="002E3BEB"/>
    <w:rsid w:val="002E40C0"/>
    <w:rsid w:val="002E4504"/>
    <w:rsid w:val="002F0442"/>
    <w:rsid w:val="002F11EE"/>
    <w:rsid w:val="002F2716"/>
    <w:rsid w:val="002F29BB"/>
    <w:rsid w:val="002F3283"/>
    <w:rsid w:val="002F36A8"/>
    <w:rsid w:val="002F3AC8"/>
    <w:rsid w:val="002F4E66"/>
    <w:rsid w:val="002F5B57"/>
    <w:rsid w:val="002F5D39"/>
    <w:rsid w:val="002F6C24"/>
    <w:rsid w:val="002F761D"/>
    <w:rsid w:val="002F76CC"/>
    <w:rsid w:val="00300C88"/>
    <w:rsid w:val="003013F7"/>
    <w:rsid w:val="00301FB1"/>
    <w:rsid w:val="00302579"/>
    <w:rsid w:val="0030298F"/>
    <w:rsid w:val="00302A5A"/>
    <w:rsid w:val="00302B67"/>
    <w:rsid w:val="00303F42"/>
    <w:rsid w:val="0030405F"/>
    <w:rsid w:val="00304E68"/>
    <w:rsid w:val="00305060"/>
    <w:rsid w:val="00307384"/>
    <w:rsid w:val="00307396"/>
    <w:rsid w:val="003101B7"/>
    <w:rsid w:val="00310C99"/>
    <w:rsid w:val="00313182"/>
    <w:rsid w:val="003132A5"/>
    <w:rsid w:val="00313A4E"/>
    <w:rsid w:val="00314528"/>
    <w:rsid w:val="0031518D"/>
    <w:rsid w:val="00315E71"/>
    <w:rsid w:val="00316026"/>
    <w:rsid w:val="0031605F"/>
    <w:rsid w:val="00316A4F"/>
    <w:rsid w:val="00316DDC"/>
    <w:rsid w:val="00317DD1"/>
    <w:rsid w:val="00317DE1"/>
    <w:rsid w:val="00317F86"/>
    <w:rsid w:val="00323DAB"/>
    <w:rsid w:val="00325FF8"/>
    <w:rsid w:val="003262A0"/>
    <w:rsid w:val="00326E0B"/>
    <w:rsid w:val="003274E2"/>
    <w:rsid w:val="00327790"/>
    <w:rsid w:val="00330155"/>
    <w:rsid w:val="00330345"/>
    <w:rsid w:val="00331C6E"/>
    <w:rsid w:val="003332C5"/>
    <w:rsid w:val="00333599"/>
    <w:rsid w:val="00334680"/>
    <w:rsid w:val="00335AA2"/>
    <w:rsid w:val="00335C20"/>
    <w:rsid w:val="00336096"/>
    <w:rsid w:val="00337DBB"/>
    <w:rsid w:val="00341384"/>
    <w:rsid w:val="00343B65"/>
    <w:rsid w:val="003446DD"/>
    <w:rsid w:val="00345B0C"/>
    <w:rsid w:val="00346209"/>
    <w:rsid w:val="003465FA"/>
    <w:rsid w:val="003466A2"/>
    <w:rsid w:val="0034718C"/>
    <w:rsid w:val="00347613"/>
    <w:rsid w:val="00347975"/>
    <w:rsid w:val="00347C97"/>
    <w:rsid w:val="0035071F"/>
    <w:rsid w:val="00350BF0"/>
    <w:rsid w:val="00350F5E"/>
    <w:rsid w:val="00351738"/>
    <w:rsid w:val="003524F6"/>
    <w:rsid w:val="00352EC3"/>
    <w:rsid w:val="003550B9"/>
    <w:rsid w:val="003550ED"/>
    <w:rsid w:val="00355387"/>
    <w:rsid w:val="00355D8D"/>
    <w:rsid w:val="0035608B"/>
    <w:rsid w:val="00357A3E"/>
    <w:rsid w:val="00360926"/>
    <w:rsid w:val="003618BC"/>
    <w:rsid w:val="0036191B"/>
    <w:rsid w:val="0036236D"/>
    <w:rsid w:val="003624DA"/>
    <w:rsid w:val="00362FD8"/>
    <w:rsid w:val="0036340F"/>
    <w:rsid w:val="00363536"/>
    <w:rsid w:val="00363AE5"/>
    <w:rsid w:val="00364F33"/>
    <w:rsid w:val="0036568C"/>
    <w:rsid w:val="00370A90"/>
    <w:rsid w:val="00370E0E"/>
    <w:rsid w:val="00371D5C"/>
    <w:rsid w:val="00373553"/>
    <w:rsid w:val="00373691"/>
    <w:rsid w:val="003751D8"/>
    <w:rsid w:val="00375D6F"/>
    <w:rsid w:val="00376506"/>
    <w:rsid w:val="00380BDC"/>
    <w:rsid w:val="00380D46"/>
    <w:rsid w:val="00382674"/>
    <w:rsid w:val="00382691"/>
    <w:rsid w:val="003828E5"/>
    <w:rsid w:val="003838B5"/>
    <w:rsid w:val="00383960"/>
    <w:rsid w:val="003845E6"/>
    <w:rsid w:val="00385170"/>
    <w:rsid w:val="00385529"/>
    <w:rsid w:val="00385D7A"/>
    <w:rsid w:val="00387433"/>
    <w:rsid w:val="003874EF"/>
    <w:rsid w:val="003878F8"/>
    <w:rsid w:val="00390F86"/>
    <w:rsid w:val="0039163C"/>
    <w:rsid w:val="003920FE"/>
    <w:rsid w:val="00393CA6"/>
    <w:rsid w:val="003950F6"/>
    <w:rsid w:val="00395B82"/>
    <w:rsid w:val="0039682F"/>
    <w:rsid w:val="003971B2"/>
    <w:rsid w:val="003A0E31"/>
    <w:rsid w:val="003A2779"/>
    <w:rsid w:val="003A27CC"/>
    <w:rsid w:val="003A65A9"/>
    <w:rsid w:val="003A6835"/>
    <w:rsid w:val="003A7D02"/>
    <w:rsid w:val="003B0093"/>
    <w:rsid w:val="003B2196"/>
    <w:rsid w:val="003B25EA"/>
    <w:rsid w:val="003B2D35"/>
    <w:rsid w:val="003B4F71"/>
    <w:rsid w:val="003B51BE"/>
    <w:rsid w:val="003B689E"/>
    <w:rsid w:val="003B7E51"/>
    <w:rsid w:val="003B7FA4"/>
    <w:rsid w:val="003C0979"/>
    <w:rsid w:val="003C0A65"/>
    <w:rsid w:val="003C105B"/>
    <w:rsid w:val="003C1405"/>
    <w:rsid w:val="003C15AB"/>
    <w:rsid w:val="003C6ACF"/>
    <w:rsid w:val="003C7289"/>
    <w:rsid w:val="003C740F"/>
    <w:rsid w:val="003C74D3"/>
    <w:rsid w:val="003C7788"/>
    <w:rsid w:val="003D0FE6"/>
    <w:rsid w:val="003D1784"/>
    <w:rsid w:val="003D1E65"/>
    <w:rsid w:val="003D1FF0"/>
    <w:rsid w:val="003D42D8"/>
    <w:rsid w:val="003D6265"/>
    <w:rsid w:val="003D6415"/>
    <w:rsid w:val="003D66EC"/>
    <w:rsid w:val="003D724B"/>
    <w:rsid w:val="003D7689"/>
    <w:rsid w:val="003D786F"/>
    <w:rsid w:val="003E25DB"/>
    <w:rsid w:val="003E5326"/>
    <w:rsid w:val="003E5E89"/>
    <w:rsid w:val="003E6365"/>
    <w:rsid w:val="003E701F"/>
    <w:rsid w:val="003E74CA"/>
    <w:rsid w:val="003F14BD"/>
    <w:rsid w:val="003F2FCF"/>
    <w:rsid w:val="003F3630"/>
    <w:rsid w:val="003F394A"/>
    <w:rsid w:val="003F4079"/>
    <w:rsid w:val="003F43B6"/>
    <w:rsid w:val="003F4738"/>
    <w:rsid w:val="003F4952"/>
    <w:rsid w:val="003F4FE6"/>
    <w:rsid w:val="003F5632"/>
    <w:rsid w:val="003F6416"/>
    <w:rsid w:val="003F72ED"/>
    <w:rsid w:val="004010F8"/>
    <w:rsid w:val="00402DFB"/>
    <w:rsid w:val="004036A4"/>
    <w:rsid w:val="00405D47"/>
    <w:rsid w:val="00406C36"/>
    <w:rsid w:val="00406E8C"/>
    <w:rsid w:val="0041073C"/>
    <w:rsid w:val="00410C2D"/>
    <w:rsid w:val="00412322"/>
    <w:rsid w:val="004136B6"/>
    <w:rsid w:val="00413BF3"/>
    <w:rsid w:val="00413C04"/>
    <w:rsid w:val="00414239"/>
    <w:rsid w:val="00414F8C"/>
    <w:rsid w:val="004205A1"/>
    <w:rsid w:val="00420A5B"/>
    <w:rsid w:val="0042104D"/>
    <w:rsid w:val="004216DD"/>
    <w:rsid w:val="00421BC9"/>
    <w:rsid w:val="00422B3D"/>
    <w:rsid w:val="00423256"/>
    <w:rsid w:val="004232E7"/>
    <w:rsid w:val="004244E7"/>
    <w:rsid w:val="004259A9"/>
    <w:rsid w:val="00426AB4"/>
    <w:rsid w:val="00430F58"/>
    <w:rsid w:val="0043372D"/>
    <w:rsid w:val="00433AC7"/>
    <w:rsid w:val="004340BB"/>
    <w:rsid w:val="00434381"/>
    <w:rsid w:val="00434F4C"/>
    <w:rsid w:val="00434FD4"/>
    <w:rsid w:val="00435119"/>
    <w:rsid w:val="0043607C"/>
    <w:rsid w:val="0043639E"/>
    <w:rsid w:val="00436FD4"/>
    <w:rsid w:val="00441BBF"/>
    <w:rsid w:val="0044211C"/>
    <w:rsid w:val="00442B9C"/>
    <w:rsid w:val="00443C63"/>
    <w:rsid w:val="00443DEA"/>
    <w:rsid w:val="00444457"/>
    <w:rsid w:val="00444D7E"/>
    <w:rsid w:val="0044553C"/>
    <w:rsid w:val="00445BE1"/>
    <w:rsid w:val="004461AF"/>
    <w:rsid w:val="00446B05"/>
    <w:rsid w:val="00452EC3"/>
    <w:rsid w:val="00453071"/>
    <w:rsid w:val="004531E9"/>
    <w:rsid w:val="00453B60"/>
    <w:rsid w:val="004540F9"/>
    <w:rsid w:val="0045513B"/>
    <w:rsid w:val="0045617F"/>
    <w:rsid w:val="004571E9"/>
    <w:rsid w:val="00460E92"/>
    <w:rsid w:val="004616CA"/>
    <w:rsid w:val="0046357D"/>
    <w:rsid w:val="0046444D"/>
    <w:rsid w:val="00465B53"/>
    <w:rsid w:val="00466CCE"/>
    <w:rsid w:val="00467DA4"/>
    <w:rsid w:val="00470275"/>
    <w:rsid w:val="004705AE"/>
    <w:rsid w:val="00471387"/>
    <w:rsid w:val="00473926"/>
    <w:rsid w:val="00473E81"/>
    <w:rsid w:val="0047412C"/>
    <w:rsid w:val="004744B2"/>
    <w:rsid w:val="00475008"/>
    <w:rsid w:val="004760E6"/>
    <w:rsid w:val="00477E37"/>
    <w:rsid w:val="00477EDF"/>
    <w:rsid w:val="00477F0B"/>
    <w:rsid w:val="00480F15"/>
    <w:rsid w:val="00481687"/>
    <w:rsid w:val="00482C0E"/>
    <w:rsid w:val="00483D55"/>
    <w:rsid w:val="00484814"/>
    <w:rsid w:val="004850FD"/>
    <w:rsid w:val="004854A4"/>
    <w:rsid w:val="00485CA0"/>
    <w:rsid w:val="004868FC"/>
    <w:rsid w:val="0048690A"/>
    <w:rsid w:val="00486931"/>
    <w:rsid w:val="00487934"/>
    <w:rsid w:val="00490D2A"/>
    <w:rsid w:val="004913A6"/>
    <w:rsid w:val="004914E6"/>
    <w:rsid w:val="004930C7"/>
    <w:rsid w:val="004940A6"/>
    <w:rsid w:val="0049499E"/>
    <w:rsid w:val="0049620B"/>
    <w:rsid w:val="004977C4"/>
    <w:rsid w:val="004A03B2"/>
    <w:rsid w:val="004A0F27"/>
    <w:rsid w:val="004A1964"/>
    <w:rsid w:val="004A20D1"/>
    <w:rsid w:val="004A3001"/>
    <w:rsid w:val="004A3203"/>
    <w:rsid w:val="004A3881"/>
    <w:rsid w:val="004A6547"/>
    <w:rsid w:val="004A699C"/>
    <w:rsid w:val="004A6A01"/>
    <w:rsid w:val="004A7DC1"/>
    <w:rsid w:val="004B0835"/>
    <w:rsid w:val="004B1827"/>
    <w:rsid w:val="004B2D86"/>
    <w:rsid w:val="004B397E"/>
    <w:rsid w:val="004B491A"/>
    <w:rsid w:val="004B5A58"/>
    <w:rsid w:val="004B5D1B"/>
    <w:rsid w:val="004B66B1"/>
    <w:rsid w:val="004B6A3E"/>
    <w:rsid w:val="004C11DA"/>
    <w:rsid w:val="004C2AC2"/>
    <w:rsid w:val="004C323D"/>
    <w:rsid w:val="004C4B82"/>
    <w:rsid w:val="004C5265"/>
    <w:rsid w:val="004C5957"/>
    <w:rsid w:val="004C5FB4"/>
    <w:rsid w:val="004C67AC"/>
    <w:rsid w:val="004C6F64"/>
    <w:rsid w:val="004C7169"/>
    <w:rsid w:val="004D0445"/>
    <w:rsid w:val="004D115F"/>
    <w:rsid w:val="004D1C91"/>
    <w:rsid w:val="004D44C1"/>
    <w:rsid w:val="004D45B0"/>
    <w:rsid w:val="004D50F2"/>
    <w:rsid w:val="004D64D5"/>
    <w:rsid w:val="004D66AC"/>
    <w:rsid w:val="004D66FE"/>
    <w:rsid w:val="004D675D"/>
    <w:rsid w:val="004D688B"/>
    <w:rsid w:val="004D6DD5"/>
    <w:rsid w:val="004D6DEA"/>
    <w:rsid w:val="004D6F56"/>
    <w:rsid w:val="004E00E6"/>
    <w:rsid w:val="004E0186"/>
    <w:rsid w:val="004E0A99"/>
    <w:rsid w:val="004E20E9"/>
    <w:rsid w:val="004E221D"/>
    <w:rsid w:val="004E3CF9"/>
    <w:rsid w:val="004E49F3"/>
    <w:rsid w:val="004E6603"/>
    <w:rsid w:val="004E6D49"/>
    <w:rsid w:val="004E7C51"/>
    <w:rsid w:val="004F0216"/>
    <w:rsid w:val="004F059F"/>
    <w:rsid w:val="004F08C2"/>
    <w:rsid w:val="004F139F"/>
    <w:rsid w:val="004F22EB"/>
    <w:rsid w:val="004F22FB"/>
    <w:rsid w:val="004F2D99"/>
    <w:rsid w:val="004F3AEC"/>
    <w:rsid w:val="004F42E2"/>
    <w:rsid w:val="004F4E71"/>
    <w:rsid w:val="004F500B"/>
    <w:rsid w:val="004F6CCE"/>
    <w:rsid w:val="004F76D3"/>
    <w:rsid w:val="004F783C"/>
    <w:rsid w:val="005007D7"/>
    <w:rsid w:val="00501007"/>
    <w:rsid w:val="005015DC"/>
    <w:rsid w:val="00502D13"/>
    <w:rsid w:val="00503340"/>
    <w:rsid w:val="005045FB"/>
    <w:rsid w:val="00505EE7"/>
    <w:rsid w:val="00506FB0"/>
    <w:rsid w:val="00507759"/>
    <w:rsid w:val="00507780"/>
    <w:rsid w:val="00507C28"/>
    <w:rsid w:val="00507C5C"/>
    <w:rsid w:val="00511AB6"/>
    <w:rsid w:val="005140BA"/>
    <w:rsid w:val="00514D15"/>
    <w:rsid w:val="00515BC5"/>
    <w:rsid w:val="00516688"/>
    <w:rsid w:val="00516C4B"/>
    <w:rsid w:val="00520512"/>
    <w:rsid w:val="00521214"/>
    <w:rsid w:val="00521ABE"/>
    <w:rsid w:val="005222DD"/>
    <w:rsid w:val="00522ADD"/>
    <w:rsid w:val="00523C1A"/>
    <w:rsid w:val="00524693"/>
    <w:rsid w:val="0052508D"/>
    <w:rsid w:val="00526EF3"/>
    <w:rsid w:val="005302B3"/>
    <w:rsid w:val="00530702"/>
    <w:rsid w:val="0053147C"/>
    <w:rsid w:val="00531BD7"/>
    <w:rsid w:val="00533186"/>
    <w:rsid w:val="00535C7E"/>
    <w:rsid w:val="00535FE4"/>
    <w:rsid w:val="00537324"/>
    <w:rsid w:val="005403ED"/>
    <w:rsid w:val="005407E6"/>
    <w:rsid w:val="00540FD7"/>
    <w:rsid w:val="0054142B"/>
    <w:rsid w:val="00542238"/>
    <w:rsid w:val="005423A4"/>
    <w:rsid w:val="00542E51"/>
    <w:rsid w:val="0054411A"/>
    <w:rsid w:val="00544627"/>
    <w:rsid w:val="005451F2"/>
    <w:rsid w:val="00545590"/>
    <w:rsid w:val="005463FD"/>
    <w:rsid w:val="005513C3"/>
    <w:rsid w:val="00551690"/>
    <w:rsid w:val="005526A0"/>
    <w:rsid w:val="00552D76"/>
    <w:rsid w:val="00553186"/>
    <w:rsid w:val="0055343F"/>
    <w:rsid w:val="00553741"/>
    <w:rsid w:val="00554D17"/>
    <w:rsid w:val="00555A31"/>
    <w:rsid w:val="00556BFC"/>
    <w:rsid w:val="00557163"/>
    <w:rsid w:val="005572C4"/>
    <w:rsid w:val="0055736A"/>
    <w:rsid w:val="0055767B"/>
    <w:rsid w:val="00557992"/>
    <w:rsid w:val="00557BAF"/>
    <w:rsid w:val="00557C93"/>
    <w:rsid w:val="00560251"/>
    <w:rsid w:val="005602B0"/>
    <w:rsid w:val="005607FC"/>
    <w:rsid w:val="00560C6E"/>
    <w:rsid w:val="005622A8"/>
    <w:rsid w:val="00562889"/>
    <w:rsid w:val="00563492"/>
    <w:rsid w:val="0056483B"/>
    <w:rsid w:val="00565462"/>
    <w:rsid w:val="00565732"/>
    <w:rsid w:val="00567E11"/>
    <w:rsid w:val="00571980"/>
    <w:rsid w:val="0057199A"/>
    <w:rsid w:val="00571CCB"/>
    <w:rsid w:val="005725C5"/>
    <w:rsid w:val="005732AE"/>
    <w:rsid w:val="00573BB3"/>
    <w:rsid w:val="00575D6E"/>
    <w:rsid w:val="00575E3F"/>
    <w:rsid w:val="00576FE2"/>
    <w:rsid w:val="00577268"/>
    <w:rsid w:val="005775E9"/>
    <w:rsid w:val="00580BAF"/>
    <w:rsid w:val="00581020"/>
    <w:rsid w:val="005814CA"/>
    <w:rsid w:val="00584F4E"/>
    <w:rsid w:val="0058661F"/>
    <w:rsid w:val="00587D4B"/>
    <w:rsid w:val="00591083"/>
    <w:rsid w:val="00591BEC"/>
    <w:rsid w:val="00591F73"/>
    <w:rsid w:val="0059260E"/>
    <w:rsid w:val="00593BFE"/>
    <w:rsid w:val="005949FC"/>
    <w:rsid w:val="005958F5"/>
    <w:rsid w:val="00595E17"/>
    <w:rsid w:val="0059791D"/>
    <w:rsid w:val="00597FBB"/>
    <w:rsid w:val="005A0260"/>
    <w:rsid w:val="005A04D9"/>
    <w:rsid w:val="005A0B99"/>
    <w:rsid w:val="005A0FB5"/>
    <w:rsid w:val="005A1D1E"/>
    <w:rsid w:val="005A2E3F"/>
    <w:rsid w:val="005A4B21"/>
    <w:rsid w:val="005B04B7"/>
    <w:rsid w:val="005B2384"/>
    <w:rsid w:val="005B289E"/>
    <w:rsid w:val="005B2CA4"/>
    <w:rsid w:val="005B2CFD"/>
    <w:rsid w:val="005B3E9A"/>
    <w:rsid w:val="005B4435"/>
    <w:rsid w:val="005B4E64"/>
    <w:rsid w:val="005B4F77"/>
    <w:rsid w:val="005B5572"/>
    <w:rsid w:val="005B63A5"/>
    <w:rsid w:val="005B6EC6"/>
    <w:rsid w:val="005C0AFE"/>
    <w:rsid w:val="005C17AC"/>
    <w:rsid w:val="005C1E98"/>
    <w:rsid w:val="005C2818"/>
    <w:rsid w:val="005C28E9"/>
    <w:rsid w:val="005C3E61"/>
    <w:rsid w:val="005C45BB"/>
    <w:rsid w:val="005C5ACA"/>
    <w:rsid w:val="005C6396"/>
    <w:rsid w:val="005C6690"/>
    <w:rsid w:val="005C66C8"/>
    <w:rsid w:val="005C70DE"/>
    <w:rsid w:val="005C7180"/>
    <w:rsid w:val="005C7815"/>
    <w:rsid w:val="005D07D7"/>
    <w:rsid w:val="005D5571"/>
    <w:rsid w:val="005D5A6F"/>
    <w:rsid w:val="005D5DC2"/>
    <w:rsid w:val="005D632A"/>
    <w:rsid w:val="005D6409"/>
    <w:rsid w:val="005D77F9"/>
    <w:rsid w:val="005E0C9E"/>
    <w:rsid w:val="005E1219"/>
    <w:rsid w:val="005E1334"/>
    <w:rsid w:val="005E1778"/>
    <w:rsid w:val="005E20B2"/>
    <w:rsid w:val="005E2F32"/>
    <w:rsid w:val="005E382C"/>
    <w:rsid w:val="005E3F17"/>
    <w:rsid w:val="005E4029"/>
    <w:rsid w:val="005E6492"/>
    <w:rsid w:val="005E6951"/>
    <w:rsid w:val="005E7EA3"/>
    <w:rsid w:val="005F1A0F"/>
    <w:rsid w:val="005F1D64"/>
    <w:rsid w:val="005F28D8"/>
    <w:rsid w:val="005F38B7"/>
    <w:rsid w:val="005F3F68"/>
    <w:rsid w:val="005F506F"/>
    <w:rsid w:val="005F62D2"/>
    <w:rsid w:val="005F7CFE"/>
    <w:rsid w:val="005F7E3C"/>
    <w:rsid w:val="00600985"/>
    <w:rsid w:val="00601DFD"/>
    <w:rsid w:val="00601ECC"/>
    <w:rsid w:val="006025A7"/>
    <w:rsid w:val="00602B9D"/>
    <w:rsid w:val="00602DCC"/>
    <w:rsid w:val="00602F15"/>
    <w:rsid w:val="0060312E"/>
    <w:rsid w:val="0060480C"/>
    <w:rsid w:val="00604994"/>
    <w:rsid w:val="0060625F"/>
    <w:rsid w:val="006072DF"/>
    <w:rsid w:val="00610482"/>
    <w:rsid w:val="00610C80"/>
    <w:rsid w:val="00612393"/>
    <w:rsid w:val="00613757"/>
    <w:rsid w:val="0061434C"/>
    <w:rsid w:val="006149FC"/>
    <w:rsid w:val="006157EE"/>
    <w:rsid w:val="006226A9"/>
    <w:rsid w:val="00622B51"/>
    <w:rsid w:val="006245EE"/>
    <w:rsid w:val="006270A4"/>
    <w:rsid w:val="0062710C"/>
    <w:rsid w:val="006279EA"/>
    <w:rsid w:val="006279ED"/>
    <w:rsid w:val="00627DCE"/>
    <w:rsid w:val="00630D3A"/>
    <w:rsid w:val="0063105B"/>
    <w:rsid w:val="006318BC"/>
    <w:rsid w:val="00631A9D"/>
    <w:rsid w:val="00631D7F"/>
    <w:rsid w:val="006323FD"/>
    <w:rsid w:val="0063270B"/>
    <w:rsid w:val="006345D0"/>
    <w:rsid w:val="006348A6"/>
    <w:rsid w:val="00635A24"/>
    <w:rsid w:val="00635C29"/>
    <w:rsid w:val="0063632A"/>
    <w:rsid w:val="006372FF"/>
    <w:rsid w:val="0064047C"/>
    <w:rsid w:val="00640E03"/>
    <w:rsid w:val="006443DF"/>
    <w:rsid w:val="00644CEB"/>
    <w:rsid w:val="00644F8D"/>
    <w:rsid w:val="00646A85"/>
    <w:rsid w:val="00647A09"/>
    <w:rsid w:val="006511EB"/>
    <w:rsid w:val="00651360"/>
    <w:rsid w:val="00652F6A"/>
    <w:rsid w:val="006546D6"/>
    <w:rsid w:val="00655BA6"/>
    <w:rsid w:val="00656498"/>
    <w:rsid w:val="00656CD8"/>
    <w:rsid w:val="00656D25"/>
    <w:rsid w:val="00661127"/>
    <w:rsid w:val="00661EA9"/>
    <w:rsid w:val="00661EED"/>
    <w:rsid w:val="006625CF"/>
    <w:rsid w:val="006625DB"/>
    <w:rsid w:val="00662669"/>
    <w:rsid w:val="00663355"/>
    <w:rsid w:val="00663762"/>
    <w:rsid w:val="00663F26"/>
    <w:rsid w:val="00664934"/>
    <w:rsid w:val="006650B3"/>
    <w:rsid w:val="00665A72"/>
    <w:rsid w:val="00665C06"/>
    <w:rsid w:val="0066636F"/>
    <w:rsid w:val="00667DD1"/>
    <w:rsid w:val="006702BB"/>
    <w:rsid w:val="00670495"/>
    <w:rsid w:val="00670CA6"/>
    <w:rsid w:val="00672014"/>
    <w:rsid w:val="006722DC"/>
    <w:rsid w:val="00673DCC"/>
    <w:rsid w:val="00674107"/>
    <w:rsid w:val="006750D0"/>
    <w:rsid w:val="00677606"/>
    <w:rsid w:val="00680B67"/>
    <w:rsid w:val="00681877"/>
    <w:rsid w:val="00681927"/>
    <w:rsid w:val="00682322"/>
    <w:rsid w:val="00682D83"/>
    <w:rsid w:val="00682FC0"/>
    <w:rsid w:val="00683EF0"/>
    <w:rsid w:val="006845B8"/>
    <w:rsid w:val="0068525C"/>
    <w:rsid w:val="006857E9"/>
    <w:rsid w:val="00685E00"/>
    <w:rsid w:val="006863B8"/>
    <w:rsid w:val="00686BA1"/>
    <w:rsid w:val="00687B66"/>
    <w:rsid w:val="006900D4"/>
    <w:rsid w:val="006925E2"/>
    <w:rsid w:val="00692DFE"/>
    <w:rsid w:val="0069309D"/>
    <w:rsid w:val="00694A89"/>
    <w:rsid w:val="00694ACF"/>
    <w:rsid w:val="006962F3"/>
    <w:rsid w:val="006A0B36"/>
    <w:rsid w:val="006A1C7A"/>
    <w:rsid w:val="006A2906"/>
    <w:rsid w:val="006A5E33"/>
    <w:rsid w:val="006A6B80"/>
    <w:rsid w:val="006B014F"/>
    <w:rsid w:val="006B156E"/>
    <w:rsid w:val="006B2513"/>
    <w:rsid w:val="006B521E"/>
    <w:rsid w:val="006B59EF"/>
    <w:rsid w:val="006B6419"/>
    <w:rsid w:val="006B6430"/>
    <w:rsid w:val="006B65FC"/>
    <w:rsid w:val="006B6B2D"/>
    <w:rsid w:val="006B7BDA"/>
    <w:rsid w:val="006C0765"/>
    <w:rsid w:val="006C239E"/>
    <w:rsid w:val="006C26AC"/>
    <w:rsid w:val="006C4433"/>
    <w:rsid w:val="006C4B68"/>
    <w:rsid w:val="006C51CE"/>
    <w:rsid w:val="006C5205"/>
    <w:rsid w:val="006C57BA"/>
    <w:rsid w:val="006C5A28"/>
    <w:rsid w:val="006C644C"/>
    <w:rsid w:val="006C719C"/>
    <w:rsid w:val="006C71E3"/>
    <w:rsid w:val="006C71F6"/>
    <w:rsid w:val="006C7F0F"/>
    <w:rsid w:val="006D1366"/>
    <w:rsid w:val="006D4519"/>
    <w:rsid w:val="006D5D41"/>
    <w:rsid w:val="006D68E7"/>
    <w:rsid w:val="006E0CFD"/>
    <w:rsid w:val="006E1AA1"/>
    <w:rsid w:val="006E3D12"/>
    <w:rsid w:val="006E65FA"/>
    <w:rsid w:val="006E7731"/>
    <w:rsid w:val="006F2E94"/>
    <w:rsid w:val="006F31F0"/>
    <w:rsid w:val="006F3E9A"/>
    <w:rsid w:val="006F640E"/>
    <w:rsid w:val="006F6E07"/>
    <w:rsid w:val="00700258"/>
    <w:rsid w:val="007006DC"/>
    <w:rsid w:val="007016DB"/>
    <w:rsid w:val="00701F8C"/>
    <w:rsid w:val="0070200E"/>
    <w:rsid w:val="007038CE"/>
    <w:rsid w:val="00703ACA"/>
    <w:rsid w:val="007048E6"/>
    <w:rsid w:val="00706486"/>
    <w:rsid w:val="007067BA"/>
    <w:rsid w:val="00707598"/>
    <w:rsid w:val="00707DD4"/>
    <w:rsid w:val="007108B8"/>
    <w:rsid w:val="00710BEC"/>
    <w:rsid w:val="00711C7C"/>
    <w:rsid w:val="007133F5"/>
    <w:rsid w:val="007140BD"/>
    <w:rsid w:val="007146FD"/>
    <w:rsid w:val="00715019"/>
    <w:rsid w:val="00715115"/>
    <w:rsid w:val="00716B28"/>
    <w:rsid w:val="00716E62"/>
    <w:rsid w:val="00721AD7"/>
    <w:rsid w:val="00723187"/>
    <w:rsid w:val="00723C58"/>
    <w:rsid w:val="007240D9"/>
    <w:rsid w:val="00724BBC"/>
    <w:rsid w:val="00726346"/>
    <w:rsid w:val="00732715"/>
    <w:rsid w:val="00732A77"/>
    <w:rsid w:val="007346F1"/>
    <w:rsid w:val="007348DE"/>
    <w:rsid w:val="00734D46"/>
    <w:rsid w:val="00734FC0"/>
    <w:rsid w:val="00735D49"/>
    <w:rsid w:val="00736C46"/>
    <w:rsid w:val="007377BE"/>
    <w:rsid w:val="00737E7B"/>
    <w:rsid w:val="00742528"/>
    <w:rsid w:val="00742765"/>
    <w:rsid w:val="00742A97"/>
    <w:rsid w:val="007431FE"/>
    <w:rsid w:val="00745B50"/>
    <w:rsid w:val="007472EB"/>
    <w:rsid w:val="00750189"/>
    <w:rsid w:val="00750B09"/>
    <w:rsid w:val="0075158A"/>
    <w:rsid w:val="00751B5D"/>
    <w:rsid w:val="0075376D"/>
    <w:rsid w:val="00753AE1"/>
    <w:rsid w:val="00754CD7"/>
    <w:rsid w:val="00755AFF"/>
    <w:rsid w:val="00757D39"/>
    <w:rsid w:val="00757D3C"/>
    <w:rsid w:val="00760236"/>
    <w:rsid w:val="0076213B"/>
    <w:rsid w:val="00763EE7"/>
    <w:rsid w:val="00764AA7"/>
    <w:rsid w:val="00764D7C"/>
    <w:rsid w:val="00765BBA"/>
    <w:rsid w:val="00766CEE"/>
    <w:rsid w:val="0077089F"/>
    <w:rsid w:val="00771196"/>
    <w:rsid w:val="00771A88"/>
    <w:rsid w:val="00772152"/>
    <w:rsid w:val="00772566"/>
    <w:rsid w:val="0077482E"/>
    <w:rsid w:val="0077661B"/>
    <w:rsid w:val="0077749F"/>
    <w:rsid w:val="007774E3"/>
    <w:rsid w:val="00777D20"/>
    <w:rsid w:val="00782B19"/>
    <w:rsid w:val="00784518"/>
    <w:rsid w:val="00784E14"/>
    <w:rsid w:val="007857A3"/>
    <w:rsid w:val="0078588D"/>
    <w:rsid w:val="00785967"/>
    <w:rsid w:val="007862AE"/>
    <w:rsid w:val="007905A8"/>
    <w:rsid w:val="00792236"/>
    <w:rsid w:val="0079231D"/>
    <w:rsid w:val="00792CF3"/>
    <w:rsid w:val="00794505"/>
    <w:rsid w:val="007947EE"/>
    <w:rsid w:val="00795A18"/>
    <w:rsid w:val="00795AB3"/>
    <w:rsid w:val="00795FA9"/>
    <w:rsid w:val="00796AEB"/>
    <w:rsid w:val="007A1487"/>
    <w:rsid w:val="007A1D0C"/>
    <w:rsid w:val="007A1E98"/>
    <w:rsid w:val="007A366D"/>
    <w:rsid w:val="007A4705"/>
    <w:rsid w:val="007A5279"/>
    <w:rsid w:val="007A5303"/>
    <w:rsid w:val="007A55D5"/>
    <w:rsid w:val="007A5AC1"/>
    <w:rsid w:val="007A6410"/>
    <w:rsid w:val="007A7795"/>
    <w:rsid w:val="007B0478"/>
    <w:rsid w:val="007B07CB"/>
    <w:rsid w:val="007B0CAF"/>
    <w:rsid w:val="007B13BA"/>
    <w:rsid w:val="007B14ED"/>
    <w:rsid w:val="007B1815"/>
    <w:rsid w:val="007B28ED"/>
    <w:rsid w:val="007B32B2"/>
    <w:rsid w:val="007B347D"/>
    <w:rsid w:val="007B357A"/>
    <w:rsid w:val="007B3615"/>
    <w:rsid w:val="007B51D6"/>
    <w:rsid w:val="007B6F88"/>
    <w:rsid w:val="007B792E"/>
    <w:rsid w:val="007C185C"/>
    <w:rsid w:val="007C1C15"/>
    <w:rsid w:val="007C2877"/>
    <w:rsid w:val="007C672D"/>
    <w:rsid w:val="007C7304"/>
    <w:rsid w:val="007C77B3"/>
    <w:rsid w:val="007D3C13"/>
    <w:rsid w:val="007D4200"/>
    <w:rsid w:val="007D4851"/>
    <w:rsid w:val="007D7E46"/>
    <w:rsid w:val="007E05EB"/>
    <w:rsid w:val="007E139A"/>
    <w:rsid w:val="007E17A4"/>
    <w:rsid w:val="007E1984"/>
    <w:rsid w:val="007E1B4E"/>
    <w:rsid w:val="007E2443"/>
    <w:rsid w:val="007E2EBF"/>
    <w:rsid w:val="007E3DBA"/>
    <w:rsid w:val="007E42B3"/>
    <w:rsid w:val="007E4D0B"/>
    <w:rsid w:val="007E5DE7"/>
    <w:rsid w:val="007E5EAB"/>
    <w:rsid w:val="007E5F5A"/>
    <w:rsid w:val="007E69D4"/>
    <w:rsid w:val="007E6BEE"/>
    <w:rsid w:val="007F205E"/>
    <w:rsid w:val="007F5369"/>
    <w:rsid w:val="007F586C"/>
    <w:rsid w:val="007F66B0"/>
    <w:rsid w:val="007F6910"/>
    <w:rsid w:val="007F7343"/>
    <w:rsid w:val="00801711"/>
    <w:rsid w:val="008019BD"/>
    <w:rsid w:val="00801C9A"/>
    <w:rsid w:val="00801CE8"/>
    <w:rsid w:val="008021A2"/>
    <w:rsid w:val="00803862"/>
    <w:rsid w:val="00805D70"/>
    <w:rsid w:val="00806987"/>
    <w:rsid w:val="00806A27"/>
    <w:rsid w:val="008074BF"/>
    <w:rsid w:val="00813BAD"/>
    <w:rsid w:val="00813FC3"/>
    <w:rsid w:val="00814DEA"/>
    <w:rsid w:val="008160D3"/>
    <w:rsid w:val="00816774"/>
    <w:rsid w:val="00816D5B"/>
    <w:rsid w:val="0082273D"/>
    <w:rsid w:val="00823E72"/>
    <w:rsid w:val="00825CC6"/>
    <w:rsid w:val="00825E67"/>
    <w:rsid w:val="00826C0E"/>
    <w:rsid w:val="0083087A"/>
    <w:rsid w:val="00830953"/>
    <w:rsid w:val="00834948"/>
    <w:rsid w:val="00835076"/>
    <w:rsid w:val="0083535A"/>
    <w:rsid w:val="00836411"/>
    <w:rsid w:val="008365DE"/>
    <w:rsid w:val="008368C5"/>
    <w:rsid w:val="00837A17"/>
    <w:rsid w:val="00837BE6"/>
    <w:rsid w:val="0084031C"/>
    <w:rsid w:val="00840339"/>
    <w:rsid w:val="00841771"/>
    <w:rsid w:val="00841BC8"/>
    <w:rsid w:val="00841F3B"/>
    <w:rsid w:val="008422CD"/>
    <w:rsid w:val="0084300F"/>
    <w:rsid w:val="008455ED"/>
    <w:rsid w:val="00845EE5"/>
    <w:rsid w:val="008461FF"/>
    <w:rsid w:val="00847C05"/>
    <w:rsid w:val="008507BD"/>
    <w:rsid w:val="00850DF9"/>
    <w:rsid w:val="00850E3E"/>
    <w:rsid w:val="0085171A"/>
    <w:rsid w:val="00852209"/>
    <w:rsid w:val="00854801"/>
    <w:rsid w:val="00855CE2"/>
    <w:rsid w:val="00856354"/>
    <w:rsid w:val="0085706C"/>
    <w:rsid w:val="008574DC"/>
    <w:rsid w:val="00860301"/>
    <w:rsid w:val="0086036D"/>
    <w:rsid w:val="008605E0"/>
    <w:rsid w:val="00860AD7"/>
    <w:rsid w:val="00861854"/>
    <w:rsid w:val="00861B2D"/>
    <w:rsid w:val="00861E71"/>
    <w:rsid w:val="00861F5C"/>
    <w:rsid w:val="008621CC"/>
    <w:rsid w:val="008647C6"/>
    <w:rsid w:val="00864A25"/>
    <w:rsid w:val="00864A26"/>
    <w:rsid w:val="00864E21"/>
    <w:rsid w:val="00865356"/>
    <w:rsid w:val="00866962"/>
    <w:rsid w:val="00871483"/>
    <w:rsid w:val="0087357C"/>
    <w:rsid w:val="0087384F"/>
    <w:rsid w:val="00874C01"/>
    <w:rsid w:val="008752AA"/>
    <w:rsid w:val="00875E9C"/>
    <w:rsid w:val="00876D64"/>
    <w:rsid w:val="0087786E"/>
    <w:rsid w:val="00877C9B"/>
    <w:rsid w:val="00880A84"/>
    <w:rsid w:val="00880B74"/>
    <w:rsid w:val="00881272"/>
    <w:rsid w:val="008814C1"/>
    <w:rsid w:val="008821BE"/>
    <w:rsid w:val="00882D6E"/>
    <w:rsid w:val="00883F39"/>
    <w:rsid w:val="008845B3"/>
    <w:rsid w:val="0088478A"/>
    <w:rsid w:val="00884ACE"/>
    <w:rsid w:val="00884BEB"/>
    <w:rsid w:val="00884CFA"/>
    <w:rsid w:val="0088562D"/>
    <w:rsid w:val="00886997"/>
    <w:rsid w:val="00887399"/>
    <w:rsid w:val="008901F0"/>
    <w:rsid w:val="00891FA7"/>
    <w:rsid w:val="00894ED1"/>
    <w:rsid w:val="00895429"/>
    <w:rsid w:val="00895953"/>
    <w:rsid w:val="00897469"/>
    <w:rsid w:val="008A2361"/>
    <w:rsid w:val="008A3F78"/>
    <w:rsid w:val="008A4DFA"/>
    <w:rsid w:val="008A7544"/>
    <w:rsid w:val="008B1476"/>
    <w:rsid w:val="008B2517"/>
    <w:rsid w:val="008B2A38"/>
    <w:rsid w:val="008B2A47"/>
    <w:rsid w:val="008B3135"/>
    <w:rsid w:val="008B3672"/>
    <w:rsid w:val="008B3D2C"/>
    <w:rsid w:val="008B5FA8"/>
    <w:rsid w:val="008B779B"/>
    <w:rsid w:val="008B7AAB"/>
    <w:rsid w:val="008B7B0A"/>
    <w:rsid w:val="008C022D"/>
    <w:rsid w:val="008C4414"/>
    <w:rsid w:val="008C45A8"/>
    <w:rsid w:val="008C464E"/>
    <w:rsid w:val="008C4F8E"/>
    <w:rsid w:val="008C5F2D"/>
    <w:rsid w:val="008C756F"/>
    <w:rsid w:val="008D0332"/>
    <w:rsid w:val="008D069B"/>
    <w:rsid w:val="008D1140"/>
    <w:rsid w:val="008D1668"/>
    <w:rsid w:val="008D33D5"/>
    <w:rsid w:val="008D3946"/>
    <w:rsid w:val="008D3B5D"/>
    <w:rsid w:val="008D41C3"/>
    <w:rsid w:val="008D43D1"/>
    <w:rsid w:val="008D4720"/>
    <w:rsid w:val="008D4AE3"/>
    <w:rsid w:val="008D56C6"/>
    <w:rsid w:val="008E26E0"/>
    <w:rsid w:val="008E415B"/>
    <w:rsid w:val="008E42E7"/>
    <w:rsid w:val="008E4F38"/>
    <w:rsid w:val="008E542F"/>
    <w:rsid w:val="008E7643"/>
    <w:rsid w:val="008F1B78"/>
    <w:rsid w:val="008F1E57"/>
    <w:rsid w:val="008F225E"/>
    <w:rsid w:val="008F2ED8"/>
    <w:rsid w:val="008F303B"/>
    <w:rsid w:val="008F3BFD"/>
    <w:rsid w:val="008F3D0E"/>
    <w:rsid w:val="008F443D"/>
    <w:rsid w:val="008F56C1"/>
    <w:rsid w:val="008F5A29"/>
    <w:rsid w:val="008F5BB0"/>
    <w:rsid w:val="008F7387"/>
    <w:rsid w:val="00900439"/>
    <w:rsid w:val="0090196B"/>
    <w:rsid w:val="00903377"/>
    <w:rsid w:val="00903A76"/>
    <w:rsid w:val="00904A15"/>
    <w:rsid w:val="0090618F"/>
    <w:rsid w:val="00907B54"/>
    <w:rsid w:val="00910350"/>
    <w:rsid w:val="00910FB3"/>
    <w:rsid w:val="00911219"/>
    <w:rsid w:val="00912BA2"/>
    <w:rsid w:val="009131F6"/>
    <w:rsid w:val="00913342"/>
    <w:rsid w:val="00913890"/>
    <w:rsid w:val="009138CD"/>
    <w:rsid w:val="009155C0"/>
    <w:rsid w:val="00915A78"/>
    <w:rsid w:val="00917E50"/>
    <w:rsid w:val="00917E7D"/>
    <w:rsid w:val="00920529"/>
    <w:rsid w:val="00920B20"/>
    <w:rsid w:val="00920C48"/>
    <w:rsid w:val="009215B7"/>
    <w:rsid w:val="0092250F"/>
    <w:rsid w:val="00922D4F"/>
    <w:rsid w:val="009245DA"/>
    <w:rsid w:val="00924E1E"/>
    <w:rsid w:val="00925545"/>
    <w:rsid w:val="009263D1"/>
    <w:rsid w:val="00926740"/>
    <w:rsid w:val="00926E0F"/>
    <w:rsid w:val="00927977"/>
    <w:rsid w:val="009322C1"/>
    <w:rsid w:val="00932DCB"/>
    <w:rsid w:val="00933A9B"/>
    <w:rsid w:val="009348ED"/>
    <w:rsid w:val="00934C46"/>
    <w:rsid w:val="00935B8F"/>
    <w:rsid w:val="00935D2B"/>
    <w:rsid w:val="0093691A"/>
    <w:rsid w:val="009372AC"/>
    <w:rsid w:val="00937603"/>
    <w:rsid w:val="00937996"/>
    <w:rsid w:val="00937BAC"/>
    <w:rsid w:val="009406F3"/>
    <w:rsid w:val="0094142F"/>
    <w:rsid w:val="00941B82"/>
    <w:rsid w:val="00941CB8"/>
    <w:rsid w:val="0094289F"/>
    <w:rsid w:val="00944997"/>
    <w:rsid w:val="00947DC2"/>
    <w:rsid w:val="00947EB8"/>
    <w:rsid w:val="0095027F"/>
    <w:rsid w:val="009505BB"/>
    <w:rsid w:val="00952663"/>
    <w:rsid w:val="00952E0E"/>
    <w:rsid w:val="00953426"/>
    <w:rsid w:val="00954132"/>
    <w:rsid w:val="009559DC"/>
    <w:rsid w:val="00956878"/>
    <w:rsid w:val="00957ED1"/>
    <w:rsid w:val="00961270"/>
    <w:rsid w:val="00963FEF"/>
    <w:rsid w:val="00964578"/>
    <w:rsid w:val="00964597"/>
    <w:rsid w:val="00967E95"/>
    <w:rsid w:val="0097164C"/>
    <w:rsid w:val="00971976"/>
    <w:rsid w:val="00971CB3"/>
    <w:rsid w:val="00972AB1"/>
    <w:rsid w:val="0097379A"/>
    <w:rsid w:val="009737FC"/>
    <w:rsid w:val="00976781"/>
    <w:rsid w:val="00976BDF"/>
    <w:rsid w:val="00977A80"/>
    <w:rsid w:val="00981FA4"/>
    <w:rsid w:val="00985C8D"/>
    <w:rsid w:val="00987AB6"/>
    <w:rsid w:val="00987FFB"/>
    <w:rsid w:val="0099055D"/>
    <w:rsid w:val="0099185F"/>
    <w:rsid w:val="00992A15"/>
    <w:rsid w:val="00992C17"/>
    <w:rsid w:val="00994A34"/>
    <w:rsid w:val="00995B85"/>
    <w:rsid w:val="00997D9D"/>
    <w:rsid w:val="00997FC7"/>
    <w:rsid w:val="009A064E"/>
    <w:rsid w:val="009A1D03"/>
    <w:rsid w:val="009A253A"/>
    <w:rsid w:val="009A316A"/>
    <w:rsid w:val="009A4618"/>
    <w:rsid w:val="009A4DA9"/>
    <w:rsid w:val="009A69E4"/>
    <w:rsid w:val="009A6A97"/>
    <w:rsid w:val="009A6E22"/>
    <w:rsid w:val="009B1644"/>
    <w:rsid w:val="009B1902"/>
    <w:rsid w:val="009B2AFE"/>
    <w:rsid w:val="009B2BE2"/>
    <w:rsid w:val="009B2F9D"/>
    <w:rsid w:val="009B4EA8"/>
    <w:rsid w:val="009B53AE"/>
    <w:rsid w:val="009B72C7"/>
    <w:rsid w:val="009C0DB7"/>
    <w:rsid w:val="009C12AC"/>
    <w:rsid w:val="009C16A4"/>
    <w:rsid w:val="009C1847"/>
    <w:rsid w:val="009C1876"/>
    <w:rsid w:val="009C18FA"/>
    <w:rsid w:val="009C2F2F"/>
    <w:rsid w:val="009C5039"/>
    <w:rsid w:val="009C6443"/>
    <w:rsid w:val="009C649B"/>
    <w:rsid w:val="009C747B"/>
    <w:rsid w:val="009C7C77"/>
    <w:rsid w:val="009D01CE"/>
    <w:rsid w:val="009D0717"/>
    <w:rsid w:val="009D0C16"/>
    <w:rsid w:val="009D11DD"/>
    <w:rsid w:val="009D1905"/>
    <w:rsid w:val="009D1948"/>
    <w:rsid w:val="009D261A"/>
    <w:rsid w:val="009D3150"/>
    <w:rsid w:val="009D3B2A"/>
    <w:rsid w:val="009D4120"/>
    <w:rsid w:val="009D4FFA"/>
    <w:rsid w:val="009D6538"/>
    <w:rsid w:val="009D6FBF"/>
    <w:rsid w:val="009D7C61"/>
    <w:rsid w:val="009E10EA"/>
    <w:rsid w:val="009E126E"/>
    <w:rsid w:val="009E286F"/>
    <w:rsid w:val="009E3D0E"/>
    <w:rsid w:val="009E43F9"/>
    <w:rsid w:val="009E52AB"/>
    <w:rsid w:val="009E5357"/>
    <w:rsid w:val="009E5BCA"/>
    <w:rsid w:val="009E5DDD"/>
    <w:rsid w:val="009E74FF"/>
    <w:rsid w:val="009F0104"/>
    <w:rsid w:val="009F031F"/>
    <w:rsid w:val="009F1227"/>
    <w:rsid w:val="009F1731"/>
    <w:rsid w:val="009F4294"/>
    <w:rsid w:val="009F4535"/>
    <w:rsid w:val="009F7074"/>
    <w:rsid w:val="009F73B7"/>
    <w:rsid w:val="009F7D20"/>
    <w:rsid w:val="00A0097D"/>
    <w:rsid w:val="00A0147C"/>
    <w:rsid w:val="00A018F2"/>
    <w:rsid w:val="00A0269F"/>
    <w:rsid w:val="00A02D70"/>
    <w:rsid w:val="00A02EBC"/>
    <w:rsid w:val="00A03BAA"/>
    <w:rsid w:val="00A05AB6"/>
    <w:rsid w:val="00A1046B"/>
    <w:rsid w:val="00A11827"/>
    <w:rsid w:val="00A13EAD"/>
    <w:rsid w:val="00A1412D"/>
    <w:rsid w:val="00A145A7"/>
    <w:rsid w:val="00A170B1"/>
    <w:rsid w:val="00A17733"/>
    <w:rsid w:val="00A206DA"/>
    <w:rsid w:val="00A22CC1"/>
    <w:rsid w:val="00A2375C"/>
    <w:rsid w:val="00A25F99"/>
    <w:rsid w:val="00A27B5D"/>
    <w:rsid w:val="00A30CC1"/>
    <w:rsid w:val="00A312D9"/>
    <w:rsid w:val="00A32EB4"/>
    <w:rsid w:val="00A3384E"/>
    <w:rsid w:val="00A33DB3"/>
    <w:rsid w:val="00A354E1"/>
    <w:rsid w:val="00A35B79"/>
    <w:rsid w:val="00A35C70"/>
    <w:rsid w:val="00A36396"/>
    <w:rsid w:val="00A363E3"/>
    <w:rsid w:val="00A36EFD"/>
    <w:rsid w:val="00A4044A"/>
    <w:rsid w:val="00A43579"/>
    <w:rsid w:val="00A442B9"/>
    <w:rsid w:val="00A45D0D"/>
    <w:rsid w:val="00A45E27"/>
    <w:rsid w:val="00A46BAE"/>
    <w:rsid w:val="00A47562"/>
    <w:rsid w:val="00A47A96"/>
    <w:rsid w:val="00A47DCD"/>
    <w:rsid w:val="00A5026F"/>
    <w:rsid w:val="00A510FD"/>
    <w:rsid w:val="00A524F5"/>
    <w:rsid w:val="00A52510"/>
    <w:rsid w:val="00A52833"/>
    <w:rsid w:val="00A52FB7"/>
    <w:rsid w:val="00A534C1"/>
    <w:rsid w:val="00A56183"/>
    <w:rsid w:val="00A561DE"/>
    <w:rsid w:val="00A5629A"/>
    <w:rsid w:val="00A562E9"/>
    <w:rsid w:val="00A56F3D"/>
    <w:rsid w:val="00A57E1D"/>
    <w:rsid w:val="00A603B5"/>
    <w:rsid w:val="00A60DB5"/>
    <w:rsid w:val="00A62CF9"/>
    <w:rsid w:val="00A62F0F"/>
    <w:rsid w:val="00A631BD"/>
    <w:rsid w:val="00A63538"/>
    <w:rsid w:val="00A638D8"/>
    <w:rsid w:val="00A65DC1"/>
    <w:rsid w:val="00A66C76"/>
    <w:rsid w:val="00A67365"/>
    <w:rsid w:val="00A73738"/>
    <w:rsid w:val="00A7455F"/>
    <w:rsid w:val="00A7479A"/>
    <w:rsid w:val="00A754D9"/>
    <w:rsid w:val="00A75F3F"/>
    <w:rsid w:val="00A7734B"/>
    <w:rsid w:val="00A80963"/>
    <w:rsid w:val="00A80CA2"/>
    <w:rsid w:val="00A81566"/>
    <w:rsid w:val="00A82D25"/>
    <w:rsid w:val="00A85039"/>
    <w:rsid w:val="00A86176"/>
    <w:rsid w:val="00A87B00"/>
    <w:rsid w:val="00A90270"/>
    <w:rsid w:val="00A917AF"/>
    <w:rsid w:val="00A917BC"/>
    <w:rsid w:val="00A91F6F"/>
    <w:rsid w:val="00A93EBD"/>
    <w:rsid w:val="00A95A9A"/>
    <w:rsid w:val="00A97C4E"/>
    <w:rsid w:val="00AA0769"/>
    <w:rsid w:val="00AA326C"/>
    <w:rsid w:val="00AA3D83"/>
    <w:rsid w:val="00AA4187"/>
    <w:rsid w:val="00AA41F9"/>
    <w:rsid w:val="00AA4AB9"/>
    <w:rsid w:val="00AA4E09"/>
    <w:rsid w:val="00AA504B"/>
    <w:rsid w:val="00AB07AC"/>
    <w:rsid w:val="00AB0999"/>
    <w:rsid w:val="00AB0C41"/>
    <w:rsid w:val="00AB0C57"/>
    <w:rsid w:val="00AB0E58"/>
    <w:rsid w:val="00AB2F03"/>
    <w:rsid w:val="00AB333B"/>
    <w:rsid w:val="00AB42CC"/>
    <w:rsid w:val="00AB54F8"/>
    <w:rsid w:val="00AB5971"/>
    <w:rsid w:val="00AB5C36"/>
    <w:rsid w:val="00AC06B8"/>
    <w:rsid w:val="00AC0B0D"/>
    <w:rsid w:val="00AC2AA7"/>
    <w:rsid w:val="00AC6047"/>
    <w:rsid w:val="00AC7BF2"/>
    <w:rsid w:val="00AC7C12"/>
    <w:rsid w:val="00AD05B9"/>
    <w:rsid w:val="00AD0705"/>
    <w:rsid w:val="00AD3C89"/>
    <w:rsid w:val="00AD519A"/>
    <w:rsid w:val="00AD5273"/>
    <w:rsid w:val="00AD5B2F"/>
    <w:rsid w:val="00AE2A4D"/>
    <w:rsid w:val="00AE32E9"/>
    <w:rsid w:val="00AE3395"/>
    <w:rsid w:val="00AE4DE3"/>
    <w:rsid w:val="00AE6E41"/>
    <w:rsid w:val="00AF2530"/>
    <w:rsid w:val="00AF2E4A"/>
    <w:rsid w:val="00AF2EF6"/>
    <w:rsid w:val="00AF3744"/>
    <w:rsid w:val="00AF45F6"/>
    <w:rsid w:val="00AF68DF"/>
    <w:rsid w:val="00AF70BB"/>
    <w:rsid w:val="00AF7DFD"/>
    <w:rsid w:val="00B00375"/>
    <w:rsid w:val="00B0150F"/>
    <w:rsid w:val="00B021D9"/>
    <w:rsid w:val="00B02D9C"/>
    <w:rsid w:val="00B03525"/>
    <w:rsid w:val="00B06CBB"/>
    <w:rsid w:val="00B073BA"/>
    <w:rsid w:val="00B07EF9"/>
    <w:rsid w:val="00B10903"/>
    <w:rsid w:val="00B1090F"/>
    <w:rsid w:val="00B12384"/>
    <w:rsid w:val="00B15DF5"/>
    <w:rsid w:val="00B16E20"/>
    <w:rsid w:val="00B17DC0"/>
    <w:rsid w:val="00B208A3"/>
    <w:rsid w:val="00B21771"/>
    <w:rsid w:val="00B24866"/>
    <w:rsid w:val="00B24C3A"/>
    <w:rsid w:val="00B27927"/>
    <w:rsid w:val="00B31C15"/>
    <w:rsid w:val="00B31DA5"/>
    <w:rsid w:val="00B31F5D"/>
    <w:rsid w:val="00B32CC7"/>
    <w:rsid w:val="00B33A95"/>
    <w:rsid w:val="00B359EE"/>
    <w:rsid w:val="00B35D1F"/>
    <w:rsid w:val="00B360FA"/>
    <w:rsid w:val="00B36F80"/>
    <w:rsid w:val="00B3709C"/>
    <w:rsid w:val="00B37624"/>
    <w:rsid w:val="00B41C9D"/>
    <w:rsid w:val="00B4266D"/>
    <w:rsid w:val="00B43B2E"/>
    <w:rsid w:val="00B43D38"/>
    <w:rsid w:val="00B4425E"/>
    <w:rsid w:val="00B45C88"/>
    <w:rsid w:val="00B46086"/>
    <w:rsid w:val="00B46E00"/>
    <w:rsid w:val="00B476EE"/>
    <w:rsid w:val="00B478EA"/>
    <w:rsid w:val="00B47C37"/>
    <w:rsid w:val="00B50854"/>
    <w:rsid w:val="00B50CAB"/>
    <w:rsid w:val="00B511F7"/>
    <w:rsid w:val="00B515B2"/>
    <w:rsid w:val="00B51600"/>
    <w:rsid w:val="00B52833"/>
    <w:rsid w:val="00B52B06"/>
    <w:rsid w:val="00B53B74"/>
    <w:rsid w:val="00B6141A"/>
    <w:rsid w:val="00B6167C"/>
    <w:rsid w:val="00B6188A"/>
    <w:rsid w:val="00B634BF"/>
    <w:rsid w:val="00B6363F"/>
    <w:rsid w:val="00B63BD1"/>
    <w:rsid w:val="00B640A7"/>
    <w:rsid w:val="00B65F31"/>
    <w:rsid w:val="00B677B4"/>
    <w:rsid w:val="00B70310"/>
    <w:rsid w:val="00B704D5"/>
    <w:rsid w:val="00B70607"/>
    <w:rsid w:val="00B71A0B"/>
    <w:rsid w:val="00B71C64"/>
    <w:rsid w:val="00B734F8"/>
    <w:rsid w:val="00B73D32"/>
    <w:rsid w:val="00B73DBA"/>
    <w:rsid w:val="00B73E55"/>
    <w:rsid w:val="00B77B76"/>
    <w:rsid w:val="00B77F29"/>
    <w:rsid w:val="00B802E6"/>
    <w:rsid w:val="00B82095"/>
    <w:rsid w:val="00B83B4B"/>
    <w:rsid w:val="00B85D35"/>
    <w:rsid w:val="00B867CF"/>
    <w:rsid w:val="00B878D6"/>
    <w:rsid w:val="00B90386"/>
    <w:rsid w:val="00B91A99"/>
    <w:rsid w:val="00B9250F"/>
    <w:rsid w:val="00B9336D"/>
    <w:rsid w:val="00B93DE0"/>
    <w:rsid w:val="00B950FD"/>
    <w:rsid w:val="00B9692F"/>
    <w:rsid w:val="00B9705A"/>
    <w:rsid w:val="00B977FD"/>
    <w:rsid w:val="00B97856"/>
    <w:rsid w:val="00B97C03"/>
    <w:rsid w:val="00BA00C6"/>
    <w:rsid w:val="00BA0DD2"/>
    <w:rsid w:val="00BA10ED"/>
    <w:rsid w:val="00BA16CC"/>
    <w:rsid w:val="00BA2A5F"/>
    <w:rsid w:val="00BA2B6C"/>
    <w:rsid w:val="00BA39D6"/>
    <w:rsid w:val="00BA3A84"/>
    <w:rsid w:val="00BA4851"/>
    <w:rsid w:val="00BA4F60"/>
    <w:rsid w:val="00BA538E"/>
    <w:rsid w:val="00BA59EC"/>
    <w:rsid w:val="00BA6511"/>
    <w:rsid w:val="00BA65F7"/>
    <w:rsid w:val="00BA6B35"/>
    <w:rsid w:val="00BA7320"/>
    <w:rsid w:val="00BA7B2C"/>
    <w:rsid w:val="00BB05A5"/>
    <w:rsid w:val="00BB42B5"/>
    <w:rsid w:val="00BB4578"/>
    <w:rsid w:val="00BB55F7"/>
    <w:rsid w:val="00BC1066"/>
    <w:rsid w:val="00BC1BFB"/>
    <w:rsid w:val="00BC1D5A"/>
    <w:rsid w:val="00BC2596"/>
    <w:rsid w:val="00BC25AF"/>
    <w:rsid w:val="00BC2859"/>
    <w:rsid w:val="00BC4AC2"/>
    <w:rsid w:val="00BC6161"/>
    <w:rsid w:val="00BC644B"/>
    <w:rsid w:val="00BC756F"/>
    <w:rsid w:val="00BC7AA0"/>
    <w:rsid w:val="00BD0AAA"/>
    <w:rsid w:val="00BD17D6"/>
    <w:rsid w:val="00BD29C0"/>
    <w:rsid w:val="00BD31C6"/>
    <w:rsid w:val="00BD407E"/>
    <w:rsid w:val="00BD443D"/>
    <w:rsid w:val="00BD47C4"/>
    <w:rsid w:val="00BD4E17"/>
    <w:rsid w:val="00BD786E"/>
    <w:rsid w:val="00BE07D8"/>
    <w:rsid w:val="00BE087F"/>
    <w:rsid w:val="00BE2907"/>
    <w:rsid w:val="00BE3D38"/>
    <w:rsid w:val="00BE4DEE"/>
    <w:rsid w:val="00BE577D"/>
    <w:rsid w:val="00BE5917"/>
    <w:rsid w:val="00BE6A15"/>
    <w:rsid w:val="00BF0071"/>
    <w:rsid w:val="00BF1B5D"/>
    <w:rsid w:val="00BF3B63"/>
    <w:rsid w:val="00BF478C"/>
    <w:rsid w:val="00BF7091"/>
    <w:rsid w:val="00C005E9"/>
    <w:rsid w:val="00C00D15"/>
    <w:rsid w:val="00C01174"/>
    <w:rsid w:val="00C01B0B"/>
    <w:rsid w:val="00C02041"/>
    <w:rsid w:val="00C024DB"/>
    <w:rsid w:val="00C02E44"/>
    <w:rsid w:val="00C057E0"/>
    <w:rsid w:val="00C05806"/>
    <w:rsid w:val="00C05C02"/>
    <w:rsid w:val="00C05D87"/>
    <w:rsid w:val="00C06B17"/>
    <w:rsid w:val="00C06CFD"/>
    <w:rsid w:val="00C06DFE"/>
    <w:rsid w:val="00C0796A"/>
    <w:rsid w:val="00C103BF"/>
    <w:rsid w:val="00C12E7F"/>
    <w:rsid w:val="00C13F4B"/>
    <w:rsid w:val="00C17D6C"/>
    <w:rsid w:val="00C17FB4"/>
    <w:rsid w:val="00C2041D"/>
    <w:rsid w:val="00C2095F"/>
    <w:rsid w:val="00C2096A"/>
    <w:rsid w:val="00C2113A"/>
    <w:rsid w:val="00C219B1"/>
    <w:rsid w:val="00C21B05"/>
    <w:rsid w:val="00C21DB6"/>
    <w:rsid w:val="00C22AB7"/>
    <w:rsid w:val="00C24C28"/>
    <w:rsid w:val="00C25650"/>
    <w:rsid w:val="00C2566A"/>
    <w:rsid w:val="00C272BE"/>
    <w:rsid w:val="00C2789E"/>
    <w:rsid w:val="00C27C8C"/>
    <w:rsid w:val="00C30A57"/>
    <w:rsid w:val="00C31730"/>
    <w:rsid w:val="00C33C97"/>
    <w:rsid w:val="00C33FF7"/>
    <w:rsid w:val="00C37C9E"/>
    <w:rsid w:val="00C417C3"/>
    <w:rsid w:val="00C4219F"/>
    <w:rsid w:val="00C42523"/>
    <w:rsid w:val="00C43E43"/>
    <w:rsid w:val="00C45A22"/>
    <w:rsid w:val="00C468DE"/>
    <w:rsid w:val="00C50A68"/>
    <w:rsid w:val="00C519F0"/>
    <w:rsid w:val="00C52292"/>
    <w:rsid w:val="00C52D83"/>
    <w:rsid w:val="00C53043"/>
    <w:rsid w:val="00C535B2"/>
    <w:rsid w:val="00C540BB"/>
    <w:rsid w:val="00C5493C"/>
    <w:rsid w:val="00C54DDC"/>
    <w:rsid w:val="00C56329"/>
    <w:rsid w:val="00C60256"/>
    <w:rsid w:val="00C60597"/>
    <w:rsid w:val="00C60BC2"/>
    <w:rsid w:val="00C616F9"/>
    <w:rsid w:val="00C62C73"/>
    <w:rsid w:val="00C64732"/>
    <w:rsid w:val="00C65476"/>
    <w:rsid w:val="00C65ACD"/>
    <w:rsid w:val="00C67FD4"/>
    <w:rsid w:val="00C70137"/>
    <w:rsid w:val="00C7264C"/>
    <w:rsid w:val="00C732D3"/>
    <w:rsid w:val="00C75B39"/>
    <w:rsid w:val="00C7608A"/>
    <w:rsid w:val="00C80A8A"/>
    <w:rsid w:val="00C83FE9"/>
    <w:rsid w:val="00C84369"/>
    <w:rsid w:val="00C85962"/>
    <w:rsid w:val="00C86113"/>
    <w:rsid w:val="00C870BE"/>
    <w:rsid w:val="00C87794"/>
    <w:rsid w:val="00C87F9C"/>
    <w:rsid w:val="00C903FF"/>
    <w:rsid w:val="00C9195E"/>
    <w:rsid w:val="00C91CA4"/>
    <w:rsid w:val="00C91CAB"/>
    <w:rsid w:val="00C924D5"/>
    <w:rsid w:val="00C92599"/>
    <w:rsid w:val="00C96254"/>
    <w:rsid w:val="00C9744E"/>
    <w:rsid w:val="00CA133A"/>
    <w:rsid w:val="00CA1571"/>
    <w:rsid w:val="00CA1720"/>
    <w:rsid w:val="00CA1E2B"/>
    <w:rsid w:val="00CA3148"/>
    <w:rsid w:val="00CA660B"/>
    <w:rsid w:val="00CA6742"/>
    <w:rsid w:val="00CA67EE"/>
    <w:rsid w:val="00CA7ED0"/>
    <w:rsid w:val="00CB266E"/>
    <w:rsid w:val="00CB2A85"/>
    <w:rsid w:val="00CB4208"/>
    <w:rsid w:val="00CB4454"/>
    <w:rsid w:val="00CB456D"/>
    <w:rsid w:val="00CB49F0"/>
    <w:rsid w:val="00CB4D4F"/>
    <w:rsid w:val="00CB57A3"/>
    <w:rsid w:val="00CB5B25"/>
    <w:rsid w:val="00CB6838"/>
    <w:rsid w:val="00CB6F59"/>
    <w:rsid w:val="00CC06FC"/>
    <w:rsid w:val="00CC0919"/>
    <w:rsid w:val="00CC1FD4"/>
    <w:rsid w:val="00CC2BBB"/>
    <w:rsid w:val="00CC352A"/>
    <w:rsid w:val="00CC42E7"/>
    <w:rsid w:val="00CC4553"/>
    <w:rsid w:val="00CC4597"/>
    <w:rsid w:val="00CC4FB5"/>
    <w:rsid w:val="00CC6AB7"/>
    <w:rsid w:val="00CC7062"/>
    <w:rsid w:val="00CC79DA"/>
    <w:rsid w:val="00CD01C4"/>
    <w:rsid w:val="00CD06A5"/>
    <w:rsid w:val="00CD14DC"/>
    <w:rsid w:val="00CD1A52"/>
    <w:rsid w:val="00CD2E74"/>
    <w:rsid w:val="00CD37A8"/>
    <w:rsid w:val="00CD4224"/>
    <w:rsid w:val="00CE01CD"/>
    <w:rsid w:val="00CE3C8D"/>
    <w:rsid w:val="00CE3FEE"/>
    <w:rsid w:val="00CE45C3"/>
    <w:rsid w:val="00CE5532"/>
    <w:rsid w:val="00CE71A8"/>
    <w:rsid w:val="00CF0351"/>
    <w:rsid w:val="00CF05E3"/>
    <w:rsid w:val="00CF1AA0"/>
    <w:rsid w:val="00CF56F2"/>
    <w:rsid w:val="00CF6477"/>
    <w:rsid w:val="00D00AFF"/>
    <w:rsid w:val="00D00FC7"/>
    <w:rsid w:val="00D02CCE"/>
    <w:rsid w:val="00D032BA"/>
    <w:rsid w:val="00D034A5"/>
    <w:rsid w:val="00D04136"/>
    <w:rsid w:val="00D0415A"/>
    <w:rsid w:val="00D053CD"/>
    <w:rsid w:val="00D063EC"/>
    <w:rsid w:val="00D066A7"/>
    <w:rsid w:val="00D06DEC"/>
    <w:rsid w:val="00D103E4"/>
    <w:rsid w:val="00D10FB6"/>
    <w:rsid w:val="00D11226"/>
    <w:rsid w:val="00D1181D"/>
    <w:rsid w:val="00D119F0"/>
    <w:rsid w:val="00D12090"/>
    <w:rsid w:val="00D124A3"/>
    <w:rsid w:val="00D136A5"/>
    <w:rsid w:val="00D15678"/>
    <w:rsid w:val="00D15C79"/>
    <w:rsid w:val="00D17E5E"/>
    <w:rsid w:val="00D214B6"/>
    <w:rsid w:val="00D21AAD"/>
    <w:rsid w:val="00D223C5"/>
    <w:rsid w:val="00D23944"/>
    <w:rsid w:val="00D23B84"/>
    <w:rsid w:val="00D24CD0"/>
    <w:rsid w:val="00D26A42"/>
    <w:rsid w:val="00D26BC5"/>
    <w:rsid w:val="00D272CC"/>
    <w:rsid w:val="00D27C23"/>
    <w:rsid w:val="00D27E1C"/>
    <w:rsid w:val="00D30790"/>
    <w:rsid w:val="00D31070"/>
    <w:rsid w:val="00D313F4"/>
    <w:rsid w:val="00D31FC2"/>
    <w:rsid w:val="00D32FBE"/>
    <w:rsid w:val="00D3363F"/>
    <w:rsid w:val="00D33720"/>
    <w:rsid w:val="00D34671"/>
    <w:rsid w:val="00D3506A"/>
    <w:rsid w:val="00D378F2"/>
    <w:rsid w:val="00D40AF9"/>
    <w:rsid w:val="00D4117D"/>
    <w:rsid w:val="00D41409"/>
    <w:rsid w:val="00D415BA"/>
    <w:rsid w:val="00D41A3F"/>
    <w:rsid w:val="00D41B86"/>
    <w:rsid w:val="00D42B3F"/>
    <w:rsid w:val="00D42B43"/>
    <w:rsid w:val="00D44720"/>
    <w:rsid w:val="00D4608E"/>
    <w:rsid w:val="00D468E7"/>
    <w:rsid w:val="00D469F3"/>
    <w:rsid w:val="00D46ACE"/>
    <w:rsid w:val="00D47DA0"/>
    <w:rsid w:val="00D520E5"/>
    <w:rsid w:val="00D5298F"/>
    <w:rsid w:val="00D53D64"/>
    <w:rsid w:val="00D54006"/>
    <w:rsid w:val="00D540FC"/>
    <w:rsid w:val="00D5425E"/>
    <w:rsid w:val="00D565DF"/>
    <w:rsid w:val="00D56FFA"/>
    <w:rsid w:val="00D576A5"/>
    <w:rsid w:val="00D60F63"/>
    <w:rsid w:val="00D60FFB"/>
    <w:rsid w:val="00D61042"/>
    <w:rsid w:val="00D6105A"/>
    <w:rsid w:val="00D62638"/>
    <w:rsid w:val="00D627C9"/>
    <w:rsid w:val="00D634E2"/>
    <w:rsid w:val="00D63E98"/>
    <w:rsid w:val="00D6436A"/>
    <w:rsid w:val="00D67968"/>
    <w:rsid w:val="00D712C0"/>
    <w:rsid w:val="00D71C9F"/>
    <w:rsid w:val="00D72491"/>
    <w:rsid w:val="00D73EC7"/>
    <w:rsid w:val="00D745C9"/>
    <w:rsid w:val="00D7756D"/>
    <w:rsid w:val="00D779A5"/>
    <w:rsid w:val="00D77CB3"/>
    <w:rsid w:val="00D806A3"/>
    <w:rsid w:val="00D81743"/>
    <w:rsid w:val="00D819E5"/>
    <w:rsid w:val="00D82BF1"/>
    <w:rsid w:val="00D85559"/>
    <w:rsid w:val="00D85A48"/>
    <w:rsid w:val="00D85CE8"/>
    <w:rsid w:val="00D85CF2"/>
    <w:rsid w:val="00D86F37"/>
    <w:rsid w:val="00D87D32"/>
    <w:rsid w:val="00D91E0A"/>
    <w:rsid w:val="00D9295A"/>
    <w:rsid w:val="00D9334C"/>
    <w:rsid w:val="00D94014"/>
    <w:rsid w:val="00D94BFA"/>
    <w:rsid w:val="00D95D72"/>
    <w:rsid w:val="00D95E35"/>
    <w:rsid w:val="00D9721C"/>
    <w:rsid w:val="00DA0D66"/>
    <w:rsid w:val="00DA14E8"/>
    <w:rsid w:val="00DA19CD"/>
    <w:rsid w:val="00DA3124"/>
    <w:rsid w:val="00DA47FD"/>
    <w:rsid w:val="00DA4D4D"/>
    <w:rsid w:val="00DA55EA"/>
    <w:rsid w:val="00DA5906"/>
    <w:rsid w:val="00DA59DD"/>
    <w:rsid w:val="00DA7189"/>
    <w:rsid w:val="00DA7C85"/>
    <w:rsid w:val="00DB0672"/>
    <w:rsid w:val="00DB1B85"/>
    <w:rsid w:val="00DB2CDC"/>
    <w:rsid w:val="00DB36A7"/>
    <w:rsid w:val="00DB475C"/>
    <w:rsid w:val="00DB4AE2"/>
    <w:rsid w:val="00DB4E59"/>
    <w:rsid w:val="00DB4F22"/>
    <w:rsid w:val="00DB6354"/>
    <w:rsid w:val="00DB6630"/>
    <w:rsid w:val="00DB6AC4"/>
    <w:rsid w:val="00DC08EB"/>
    <w:rsid w:val="00DC1CA9"/>
    <w:rsid w:val="00DC20E9"/>
    <w:rsid w:val="00DC2CC8"/>
    <w:rsid w:val="00DC49BF"/>
    <w:rsid w:val="00DC4BEC"/>
    <w:rsid w:val="00DC5F90"/>
    <w:rsid w:val="00DC605C"/>
    <w:rsid w:val="00DC62AE"/>
    <w:rsid w:val="00DC6BB6"/>
    <w:rsid w:val="00DC71E9"/>
    <w:rsid w:val="00DD34EF"/>
    <w:rsid w:val="00DD3F87"/>
    <w:rsid w:val="00DD5816"/>
    <w:rsid w:val="00DE0095"/>
    <w:rsid w:val="00DE0466"/>
    <w:rsid w:val="00DE0A34"/>
    <w:rsid w:val="00DE0D35"/>
    <w:rsid w:val="00DE1441"/>
    <w:rsid w:val="00DE2032"/>
    <w:rsid w:val="00DE32D9"/>
    <w:rsid w:val="00DE35C0"/>
    <w:rsid w:val="00DE4E6A"/>
    <w:rsid w:val="00DE6FE4"/>
    <w:rsid w:val="00DE7EA3"/>
    <w:rsid w:val="00DF2AFB"/>
    <w:rsid w:val="00DF395F"/>
    <w:rsid w:val="00DF58FE"/>
    <w:rsid w:val="00DF6AA2"/>
    <w:rsid w:val="00DF6C00"/>
    <w:rsid w:val="00DF6D80"/>
    <w:rsid w:val="00DF7C79"/>
    <w:rsid w:val="00DF7E3A"/>
    <w:rsid w:val="00E00FDD"/>
    <w:rsid w:val="00E01D5B"/>
    <w:rsid w:val="00E0302A"/>
    <w:rsid w:val="00E030FF"/>
    <w:rsid w:val="00E040C1"/>
    <w:rsid w:val="00E04856"/>
    <w:rsid w:val="00E04CB9"/>
    <w:rsid w:val="00E06995"/>
    <w:rsid w:val="00E072CC"/>
    <w:rsid w:val="00E0764F"/>
    <w:rsid w:val="00E07662"/>
    <w:rsid w:val="00E07C0B"/>
    <w:rsid w:val="00E10FF9"/>
    <w:rsid w:val="00E11FAA"/>
    <w:rsid w:val="00E121B1"/>
    <w:rsid w:val="00E12395"/>
    <w:rsid w:val="00E126AC"/>
    <w:rsid w:val="00E1312F"/>
    <w:rsid w:val="00E13F5D"/>
    <w:rsid w:val="00E148A6"/>
    <w:rsid w:val="00E16B9B"/>
    <w:rsid w:val="00E16CA7"/>
    <w:rsid w:val="00E17975"/>
    <w:rsid w:val="00E20875"/>
    <w:rsid w:val="00E20D14"/>
    <w:rsid w:val="00E21CA4"/>
    <w:rsid w:val="00E24412"/>
    <w:rsid w:val="00E24600"/>
    <w:rsid w:val="00E24A44"/>
    <w:rsid w:val="00E24C6F"/>
    <w:rsid w:val="00E263EF"/>
    <w:rsid w:val="00E26BDB"/>
    <w:rsid w:val="00E26EF8"/>
    <w:rsid w:val="00E2712C"/>
    <w:rsid w:val="00E275BB"/>
    <w:rsid w:val="00E3026B"/>
    <w:rsid w:val="00E329A5"/>
    <w:rsid w:val="00E35148"/>
    <w:rsid w:val="00E35C22"/>
    <w:rsid w:val="00E36038"/>
    <w:rsid w:val="00E37A10"/>
    <w:rsid w:val="00E37D84"/>
    <w:rsid w:val="00E4080B"/>
    <w:rsid w:val="00E41414"/>
    <w:rsid w:val="00E42282"/>
    <w:rsid w:val="00E42AC7"/>
    <w:rsid w:val="00E4300B"/>
    <w:rsid w:val="00E45714"/>
    <w:rsid w:val="00E45806"/>
    <w:rsid w:val="00E45A34"/>
    <w:rsid w:val="00E45F21"/>
    <w:rsid w:val="00E462FF"/>
    <w:rsid w:val="00E46526"/>
    <w:rsid w:val="00E46B7B"/>
    <w:rsid w:val="00E47430"/>
    <w:rsid w:val="00E474AC"/>
    <w:rsid w:val="00E47B72"/>
    <w:rsid w:val="00E50CB5"/>
    <w:rsid w:val="00E51E15"/>
    <w:rsid w:val="00E5333A"/>
    <w:rsid w:val="00E54EAA"/>
    <w:rsid w:val="00E56C4C"/>
    <w:rsid w:val="00E57194"/>
    <w:rsid w:val="00E5745A"/>
    <w:rsid w:val="00E574BA"/>
    <w:rsid w:val="00E57827"/>
    <w:rsid w:val="00E60079"/>
    <w:rsid w:val="00E60B04"/>
    <w:rsid w:val="00E615F8"/>
    <w:rsid w:val="00E61ED3"/>
    <w:rsid w:val="00E6206D"/>
    <w:rsid w:val="00E63065"/>
    <w:rsid w:val="00E63759"/>
    <w:rsid w:val="00E63FB5"/>
    <w:rsid w:val="00E64157"/>
    <w:rsid w:val="00E64717"/>
    <w:rsid w:val="00E65A09"/>
    <w:rsid w:val="00E713D5"/>
    <w:rsid w:val="00E728C2"/>
    <w:rsid w:val="00E733FA"/>
    <w:rsid w:val="00E73707"/>
    <w:rsid w:val="00E73F7E"/>
    <w:rsid w:val="00E74238"/>
    <w:rsid w:val="00E75951"/>
    <w:rsid w:val="00E76B22"/>
    <w:rsid w:val="00E76DB1"/>
    <w:rsid w:val="00E77743"/>
    <w:rsid w:val="00E77A47"/>
    <w:rsid w:val="00E77C30"/>
    <w:rsid w:val="00E813A3"/>
    <w:rsid w:val="00E8150B"/>
    <w:rsid w:val="00E82C5F"/>
    <w:rsid w:val="00E83BE0"/>
    <w:rsid w:val="00E84513"/>
    <w:rsid w:val="00E84ECC"/>
    <w:rsid w:val="00E865E6"/>
    <w:rsid w:val="00E87EDD"/>
    <w:rsid w:val="00E90AD4"/>
    <w:rsid w:val="00E90CC8"/>
    <w:rsid w:val="00E92050"/>
    <w:rsid w:val="00E9392C"/>
    <w:rsid w:val="00E93C9F"/>
    <w:rsid w:val="00E9543F"/>
    <w:rsid w:val="00E964AE"/>
    <w:rsid w:val="00E966E2"/>
    <w:rsid w:val="00E96AF3"/>
    <w:rsid w:val="00E96D62"/>
    <w:rsid w:val="00E970DD"/>
    <w:rsid w:val="00E97D80"/>
    <w:rsid w:val="00EA0520"/>
    <w:rsid w:val="00EA121B"/>
    <w:rsid w:val="00EA398D"/>
    <w:rsid w:val="00EA3F6D"/>
    <w:rsid w:val="00EA49AC"/>
    <w:rsid w:val="00EA63CF"/>
    <w:rsid w:val="00EA6F82"/>
    <w:rsid w:val="00EA7538"/>
    <w:rsid w:val="00EA7956"/>
    <w:rsid w:val="00EB1BC8"/>
    <w:rsid w:val="00EB1C5C"/>
    <w:rsid w:val="00EB1CFD"/>
    <w:rsid w:val="00EB1EB9"/>
    <w:rsid w:val="00EB2289"/>
    <w:rsid w:val="00EB257F"/>
    <w:rsid w:val="00EB2A41"/>
    <w:rsid w:val="00EB2E65"/>
    <w:rsid w:val="00EB31EC"/>
    <w:rsid w:val="00EB3E5D"/>
    <w:rsid w:val="00EB48BC"/>
    <w:rsid w:val="00EB5C97"/>
    <w:rsid w:val="00EB61DD"/>
    <w:rsid w:val="00EB6CDB"/>
    <w:rsid w:val="00EB71C0"/>
    <w:rsid w:val="00EC1AA7"/>
    <w:rsid w:val="00EC2B1D"/>
    <w:rsid w:val="00EC2BAD"/>
    <w:rsid w:val="00EC358E"/>
    <w:rsid w:val="00EC5E93"/>
    <w:rsid w:val="00EC7703"/>
    <w:rsid w:val="00ED0BB0"/>
    <w:rsid w:val="00ED0E9C"/>
    <w:rsid w:val="00ED10BC"/>
    <w:rsid w:val="00ED18F3"/>
    <w:rsid w:val="00ED2A5D"/>
    <w:rsid w:val="00ED3D93"/>
    <w:rsid w:val="00ED3E07"/>
    <w:rsid w:val="00ED4380"/>
    <w:rsid w:val="00ED46F0"/>
    <w:rsid w:val="00ED53EE"/>
    <w:rsid w:val="00ED6EF8"/>
    <w:rsid w:val="00ED75D1"/>
    <w:rsid w:val="00EE0456"/>
    <w:rsid w:val="00EE1C09"/>
    <w:rsid w:val="00EE2348"/>
    <w:rsid w:val="00EE301A"/>
    <w:rsid w:val="00EE4993"/>
    <w:rsid w:val="00EE5F9A"/>
    <w:rsid w:val="00EE6668"/>
    <w:rsid w:val="00EE6B72"/>
    <w:rsid w:val="00EE6F27"/>
    <w:rsid w:val="00EF1026"/>
    <w:rsid w:val="00EF1292"/>
    <w:rsid w:val="00EF1D15"/>
    <w:rsid w:val="00EF2B6C"/>
    <w:rsid w:val="00EF3D12"/>
    <w:rsid w:val="00EF48FB"/>
    <w:rsid w:val="00EF4915"/>
    <w:rsid w:val="00EF5F05"/>
    <w:rsid w:val="00EF7744"/>
    <w:rsid w:val="00F01809"/>
    <w:rsid w:val="00F02A39"/>
    <w:rsid w:val="00F04D4D"/>
    <w:rsid w:val="00F05C90"/>
    <w:rsid w:val="00F065CB"/>
    <w:rsid w:val="00F07005"/>
    <w:rsid w:val="00F10C5B"/>
    <w:rsid w:val="00F10EB8"/>
    <w:rsid w:val="00F10F22"/>
    <w:rsid w:val="00F118A6"/>
    <w:rsid w:val="00F11A8C"/>
    <w:rsid w:val="00F139B1"/>
    <w:rsid w:val="00F13D62"/>
    <w:rsid w:val="00F14140"/>
    <w:rsid w:val="00F1454C"/>
    <w:rsid w:val="00F14870"/>
    <w:rsid w:val="00F152FD"/>
    <w:rsid w:val="00F15356"/>
    <w:rsid w:val="00F155A4"/>
    <w:rsid w:val="00F1567B"/>
    <w:rsid w:val="00F169DA"/>
    <w:rsid w:val="00F1781A"/>
    <w:rsid w:val="00F17AF8"/>
    <w:rsid w:val="00F20AA3"/>
    <w:rsid w:val="00F23C89"/>
    <w:rsid w:val="00F240B8"/>
    <w:rsid w:val="00F2466E"/>
    <w:rsid w:val="00F250B0"/>
    <w:rsid w:val="00F30911"/>
    <w:rsid w:val="00F30ADE"/>
    <w:rsid w:val="00F30C7C"/>
    <w:rsid w:val="00F324ED"/>
    <w:rsid w:val="00F35D75"/>
    <w:rsid w:val="00F36149"/>
    <w:rsid w:val="00F36DE5"/>
    <w:rsid w:val="00F37DCC"/>
    <w:rsid w:val="00F40C8C"/>
    <w:rsid w:val="00F40D7A"/>
    <w:rsid w:val="00F421D9"/>
    <w:rsid w:val="00F42472"/>
    <w:rsid w:val="00F4456B"/>
    <w:rsid w:val="00F47594"/>
    <w:rsid w:val="00F50411"/>
    <w:rsid w:val="00F52383"/>
    <w:rsid w:val="00F52EAC"/>
    <w:rsid w:val="00F53053"/>
    <w:rsid w:val="00F54269"/>
    <w:rsid w:val="00F54AEF"/>
    <w:rsid w:val="00F5564C"/>
    <w:rsid w:val="00F56D09"/>
    <w:rsid w:val="00F57400"/>
    <w:rsid w:val="00F57B18"/>
    <w:rsid w:val="00F60C4D"/>
    <w:rsid w:val="00F617F7"/>
    <w:rsid w:val="00F629AC"/>
    <w:rsid w:val="00F62F11"/>
    <w:rsid w:val="00F63842"/>
    <w:rsid w:val="00F63861"/>
    <w:rsid w:val="00F63C99"/>
    <w:rsid w:val="00F6576A"/>
    <w:rsid w:val="00F66B34"/>
    <w:rsid w:val="00F6797A"/>
    <w:rsid w:val="00F70ED2"/>
    <w:rsid w:val="00F710E3"/>
    <w:rsid w:val="00F74683"/>
    <w:rsid w:val="00F77830"/>
    <w:rsid w:val="00F8053F"/>
    <w:rsid w:val="00F80972"/>
    <w:rsid w:val="00F821E4"/>
    <w:rsid w:val="00F84A4B"/>
    <w:rsid w:val="00F84ADA"/>
    <w:rsid w:val="00F901FF"/>
    <w:rsid w:val="00F9145B"/>
    <w:rsid w:val="00F92CD8"/>
    <w:rsid w:val="00F9446A"/>
    <w:rsid w:val="00F95688"/>
    <w:rsid w:val="00F95780"/>
    <w:rsid w:val="00F95A5A"/>
    <w:rsid w:val="00FA2240"/>
    <w:rsid w:val="00FA2D4F"/>
    <w:rsid w:val="00FA3F23"/>
    <w:rsid w:val="00FA44D0"/>
    <w:rsid w:val="00FA4654"/>
    <w:rsid w:val="00FA595B"/>
    <w:rsid w:val="00FA6775"/>
    <w:rsid w:val="00FA7D16"/>
    <w:rsid w:val="00FB11B6"/>
    <w:rsid w:val="00FB2C3D"/>
    <w:rsid w:val="00FB3C4E"/>
    <w:rsid w:val="00FB3EC2"/>
    <w:rsid w:val="00FB47C7"/>
    <w:rsid w:val="00FB537C"/>
    <w:rsid w:val="00FB5480"/>
    <w:rsid w:val="00FB691B"/>
    <w:rsid w:val="00FB7991"/>
    <w:rsid w:val="00FC133E"/>
    <w:rsid w:val="00FC1E41"/>
    <w:rsid w:val="00FC42D8"/>
    <w:rsid w:val="00FC45B2"/>
    <w:rsid w:val="00FC4656"/>
    <w:rsid w:val="00FC4A8C"/>
    <w:rsid w:val="00FC5048"/>
    <w:rsid w:val="00FC64F9"/>
    <w:rsid w:val="00FD057B"/>
    <w:rsid w:val="00FD2780"/>
    <w:rsid w:val="00FD2B75"/>
    <w:rsid w:val="00FD36B1"/>
    <w:rsid w:val="00FD3D2C"/>
    <w:rsid w:val="00FD4490"/>
    <w:rsid w:val="00FD4E8E"/>
    <w:rsid w:val="00FD50FD"/>
    <w:rsid w:val="00FD62B0"/>
    <w:rsid w:val="00FD6A25"/>
    <w:rsid w:val="00FE052D"/>
    <w:rsid w:val="00FE07D1"/>
    <w:rsid w:val="00FE07FE"/>
    <w:rsid w:val="00FE2147"/>
    <w:rsid w:val="00FE22D6"/>
    <w:rsid w:val="00FE2355"/>
    <w:rsid w:val="00FE3AFD"/>
    <w:rsid w:val="00FE4247"/>
    <w:rsid w:val="00FE44AE"/>
    <w:rsid w:val="00FE452E"/>
    <w:rsid w:val="00FE5131"/>
    <w:rsid w:val="00FE5405"/>
    <w:rsid w:val="00FE5C6D"/>
    <w:rsid w:val="00FF2096"/>
    <w:rsid w:val="00FF25C7"/>
    <w:rsid w:val="00FF2F60"/>
    <w:rsid w:val="00FF3A33"/>
    <w:rsid w:val="00FF3AF9"/>
    <w:rsid w:val="00FF4543"/>
    <w:rsid w:val="00FF46C2"/>
    <w:rsid w:val="00FF4C09"/>
    <w:rsid w:val="00FF4CE4"/>
    <w:rsid w:val="00FF4DBF"/>
    <w:rsid w:val="00FF51F5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2018-11-01T13:58:00Z</dcterms:created>
  <dcterms:modified xsi:type="dcterms:W3CDTF">2018-11-01T16:08:00Z</dcterms:modified>
</cp:coreProperties>
</file>